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ED40A" w14:textId="77777777" w:rsidR="00120622" w:rsidRPr="0061336A" w:rsidRDefault="006C3F58" w:rsidP="004F33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61336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val="en-US" w:eastAsia="ru-RU"/>
        </w:rPr>
        <w:t>C</w:t>
      </w:r>
      <w:r w:rsidRPr="0061336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оглашение</w:t>
      </w:r>
    </w:p>
    <w:p w14:paraId="46A899CE" w14:textId="77777777" w:rsidR="00E1529E" w:rsidRPr="00E1529E" w:rsidRDefault="006C3F58" w:rsidP="004F3351">
      <w:pPr>
        <w:pStyle w:val="af2"/>
        <w:ind w:firstLine="0"/>
        <w:jc w:val="center"/>
        <w:rPr>
          <w:bCs/>
        </w:rPr>
      </w:pPr>
      <w:r w:rsidRPr="0061336A">
        <w:rPr>
          <w:bCs/>
          <w:color w:val="000000"/>
          <w:spacing w:val="-6"/>
          <w:lang w:eastAsia="ru-RU"/>
        </w:rPr>
        <w:t xml:space="preserve">о предоставлении </w:t>
      </w:r>
      <w:r w:rsidR="008809C2" w:rsidRPr="0061336A">
        <w:rPr>
          <w:bCs/>
          <w:color w:val="000000"/>
          <w:spacing w:val="-6"/>
          <w:lang w:eastAsia="ru-RU"/>
        </w:rPr>
        <w:t xml:space="preserve">субсидии </w:t>
      </w:r>
      <w:r w:rsidR="00E1529E" w:rsidRPr="00E1529E">
        <w:rPr>
          <w:bCs/>
        </w:rPr>
        <w:t xml:space="preserve">на возмещение части затрат на проведение </w:t>
      </w:r>
    </w:p>
    <w:p w14:paraId="4D2144E8" w14:textId="77777777" w:rsidR="00E1529E" w:rsidRPr="00E1529E" w:rsidRDefault="00E1529E" w:rsidP="004F3351">
      <w:pPr>
        <w:pStyle w:val="af2"/>
        <w:ind w:firstLine="0"/>
        <w:jc w:val="center"/>
        <w:rPr>
          <w:bCs/>
        </w:rPr>
      </w:pPr>
      <w:r w:rsidRPr="00E1529E">
        <w:rPr>
          <w:bCs/>
        </w:rPr>
        <w:t xml:space="preserve">агрохимического и эколого-токсикологического обследования земель </w:t>
      </w:r>
    </w:p>
    <w:p w14:paraId="105D66A7" w14:textId="77777777" w:rsidR="00E1529E" w:rsidRPr="00E1529E" w:rsidRDefault="00E1529E" w:rsidP="004F3351">
      <w:pPr>
        <w:pStyle w:val="af2"/>
        <w:ind w:firstLine="0"/>
        <w:jc w:val="center"/>
        <w:rPr>
          <w:bCs/>
        </w:rPr>
      </w:pPr>
      <w:r w:rsidRPr="00E1529E">
        <w:rPr>
          <w:bCs/>
        </w:rPr>
        <w:t>сельскохозяйственного назначения</w:t>
      </w:r>
    </w:p>
    <w:p w14:paraId="5AF9849B" w14:textId="77777777" w:rsidR="006C3F58" w:rsidRPr="0061336A" w:rsidRDefault="006C3F58" w:rsidP="004F33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</w:p>
    <w:p w14:paraId="31610693" w14:textId="77777777" w:rsidR="006C3F58" w:rsidRPr="0061336A" w:rsidRDefault="00120622" w:rsidP="004F33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61336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№ ______</w:t>
      </w:r>
    </w:p>
    <w:p w14:paraId="72460E31" w14:textId="77777777" w:rsidR="006C3F58" w:rsidRPr="0061336A" w:rsidRDefault="006C3F58" w:rsidP="004F33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</w:p>
    <w:p w14:paraId="049B5103" w14:textId="1AD8C496" w:rsidR="006C3F58" w:rsidRDefault="006C3F58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C00B2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Краснодар</w:t>
      </w:r>
      <w:r w:rsidR="00525D60" w:rsidRPr="00CC0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CC0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C00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</w:t>
      </w:r>
      <w:r w:rsidRPr="00CC00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«___» _________ 20__ год</w:t>
      </w:r>
    </w:p>
    <w:p w14:paraId="176194FA" w14:textId="77777777" w:rsidR="00782B6B" w:rsidRDefault="00782B6B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4344E1D0" w14:textId="77777777" w:rsidR="00E1529E" w:rsidRPr="002B68DF" w:rsidRDefault="00E1529E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159CEB27" w14:textId="66768C53" w:rsidR="00EE2B6F" w:rsidRDefault="006C3F58" w:rsidP="004F3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521614">
        <w:rPr>
          <w:rFonts w:ascii="Times New Roman" w:eastAsia="Times New Roman" w:hAnsi="Times New Roman" w:cs="Times New Roman"/>
          <w:sz w:val="28"/>
          <w:szCs w:val="28"/>
        </w:rPr>
        <w:t>Министерство сельского хозяйства и перерабатывающей промышленн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сти Краснодарского края, действующее на основании постановления главы а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министрации (губернатора) Краснодарского края от 28</w:t>
      </w:r>
      <w:r w:rsidR="0052161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июня 2012 г</w:t>
      </w:r>
      <w:r w:rsidR="006A180D" w:rsidRPr="005216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 xml:space="preserve"> № 741 «О</w:t>
      </w:r>
      <w:r w:rsidR="00BD518E" w:rsidRPr="0052161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министерстве сельского хозяйства и перерабатывающей промышленности Краснодарского края», в лице</w:t>
      </w:r>
      <w:r w:rsidR="00E1529E" w:rsidRPr="00E1529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81299">
        <w:rPr>
          <w:rFonts w:ascii="Times New Roman" w:hAnsi="Times New Roman" w:cs="Times New Roman"/>
          <w:spacing w:val="-6"/>
          <w:sz w:val="28"/>
          <w:szCs w:val="28"/>
        </w:rPr>
        <w:t>начальника</w:t>
      </w:r>
      <w:r w:rsidR="00E1529E" w:rsidRPr="00F003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81299">
        <w:rPr>
          <w:rFonts w:ascii="Times New Roman" w:hAnsi="Times New Roman" w:cs="Times New Roman"/>
          <w:spacing w:val="-6"/>
          <w:sz w:val="28"/>
          <w:szCs w:val="28"/>
        </w:rPr>
        <w:t>управления растениеводства Сенченко Сергея Александровича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приказа министерства сельского хозяйства и перерабатывающей промышленности Краснодарского края от 17</w:t>
      </w:r>
      <w:r w:rsidR="0052161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апреля 2017 г</w:t>
      </w:r>
      <w:r w:rsidR="006A180D" w:rsidRPr="005216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21614" w:rsidRPr="0052161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8</w:t>
      </w:r>
      <w:r w:rsidR="00687A71" w:rsidRPr="00521614">
        <w:rPr>
          <w:rFonts w:ascii="Times New Roman" w:eastAsia="Times New Roman" w:hAnsi="Times New Roman" w:cs="Times New Roman"/>
          <w:sz w:val="28"/>
          <w:szCs w:val="28"/>
        </w:rPr>
        <w:t>1</w:t>
      </w:r>
      <w:r w:rsidR="00CA7BAE" w:rsidRPr="00521614">
        <w:rPr>
          <w:rFonts w:ascii="Times New Roman" w:eastAsia="Times New Roman" w:hAnsi="Times New Roman" w:cs="Times New Roman"/>
          <w:sz w:val="28"/>
          <w:szCs w:val="28"/>
        </w:rPr>
        <w:t xml:space="preserve"> «О праве подписи документов», </w:t>
      </w:r>
      <w:r w:rsidR="00BB588B" w:rsidRPr="00521614">
        <w:rPr>
          <w:rFonts w:ascii="Times New Roman" w:eastAsia="Times New Roman" w:hAnsi="Times New Roman" w:cs="Times New Roman"/>
          <w:sz w:val="28"/>
          <w:szCs w:val="28"/>
        </w:rPr>
        <w:t>именуем</w:t>
      </w:r>
      <w:r w:rsidR="00521614" w:rsidRPr="00521614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BB588B" w:rsidRPr="00521614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Уполномоченный орган, 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с одной стороны</w:t>
      </w:r>
      <w:r w:rsidR="003C5E7B" w:rsidRPr="0052161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4928B2" w:rsidRPr="004928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1299"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EE2B6F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</w:t>
      </w:r>
      <w:r w:rsidR="00175E14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</w:t>
      </w:r>
      <w:r w:rsidR="00EE2B6F">
        <w:rPr>
          <w:rFonts w:ascii="Times New Roman" w:eastAsia="Times New Roman" w:hAnsi="Times New Roman" w:cs="Times New Roman"/>
          <w:spacing w:val="-6"/>
          <w:sz w:val="28"/>
          <w:szCs w:val="28"/>
        </w:rPr>
        <w:t>__</w:t>
      </w:r>
      <w:r w:rsidR="00C33E07">
        <w:rPr>
          <w:rFonts w:ascii="Times New Roman" w:eastAsia="Times New Roman" w:hAnsi="Times New Roman" w:cs="Times New Roman"/>
          <w:spacing w:val="-6"/>
          <w:sz w:val="28"/>
          <w:szCs w:val="28"/>
        </w:rPr>
        <w:t>__________</w:t>
      </w:r>
      <w:r w:rsidR="004F3351">
        <w:rPr>
          <w:rFonts w:ascii="Times New Roman" w:eastAsia="Times New Roman" w:hAnsi="Times New Roman" w:cs="Times New Roman"/>
          <w:spacing w:val="-6"/>
          <w:sz w:val="28"/>
          <w:szCs w:val="28"/>
        </w:rPr>
        <w:t>______</w:t>
      </w:r>
    </w:p>
    <w:p w14:paraId="3FF5F0B7" w14:textId="1B15500E" w:rsidR="007178C1" w:rsidRPr="00F670C8" w:rsidRDefault="00175E14" w:rsidP="004F335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                                                          </w:t>
      </w:r>
      <w:r w:rsidR="007178C1" w:rsidRPr="00F670C8">
        <w:rPr>
          <w:rFonts w:ascii="Times New Roman" w:eastAsia="Times New Roman" w:hAnsi="Times New Roman"/>
          <w:sz w:val="16"/>
          <w:szCs w:val="16"/>
        </w:rPr>
        <w:t>(юридическое лицо, индивидуальный предприниматель</w:t>
      </w:r>
      <w:r w:rsidR="00F670C8" w:rsidRPr="00F670C8">
        <w:rPr>
          <w:rFonts w:ascii="Times New Roman" w:eastAsia="Times New Roman" w:hAnsi="Times New Roman"/>
          <w:sz w:val="16"/>
          <w:szCs w:val="16"/>
        </w:rPr>
        <w:t>, или физическое лицо</w:t>
      </w:r>
      <w:r w:rsidR="007178C1" w:rsidRPr="00F670C8">
        <w:rPr>
          <w:rFonts w:ascii="Times New Roman" w:eastAsia="Times New Roman" w:hAnsi="Times New Roman"/>
          <w:sz w:val="16"/>
          <w:szCs w:val="16"/>
        </w:rPr>
        <w:t xml:space="preserve"> – производитель товаров, работ, услуг)</w:t>
      </w:r>
    </w:p>
    <w:p w14:paraId="59206323" w14:textId="77777777" w:rsidR="00EE2B6F" w:rsidRDefault="00EE2B6F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__________________________________</w:t>
      </w:r>
      <w:r w:rsidR="007178C1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</w:t>
      </w:r>
      <w:r w:rsidR="006C3F58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, в л</w:t>
      </w:r>
      <w:r w:rsidR="00BB588B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ице</w:t>
      </w:r>
      <w:r w:rsidR="001C6652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</w:t>
      </w:r>
      <w:r w:rsidR="00E95E37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___________________________________________,</w:t>
      </w:r>
    </w:p>
    <w:p w14:paraId="4A881A91" w14:textId="77777777" w:rsidR="007178C1" w:rsidRPr="00F670C8" w:rsidRDefault="007178C1" w:rsidP="004F335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16"/>
          <w:szCs w:val="16"/>
        </w:rPr>
      </w:pPr>
      <w:r w:rsidRPr="00F670C8">
        <w:rPr>
          <w:rFonts w:ascii="Times New Roman" w:eastAsia="Times New Roman" w:hAnsi="Times New Roman" w:cs="Times New Roman"/>
          <w:spacing w:val="-6"/>
          <w:sz w:val="16"/>
          <w:szCs w:val="16"/>
        </w:rPr>
        <w:t>(д</w:t>
      </w:r>
      <w:r w:rsidR="00F670C8">
        <w:rPr>
          <w:rFonts w:ascii="Times New Roman" w:eastAsia="Times New Roman" w:hAnsi="Times New Roman" w:cs="Times New Roman"/>
          <w:spacing w:val="-6"/>
          <w:sz w:val="16"/>
          <w:szCs w:val="16"/>
        </w:rPr>
        <w:t>олжность, Ф.И.О.</w:t>
      </w:r>
      <w:r w:rsidR="00E95E37" w:rsidRPr="00F670C8">
        <w:rPr>
          <w:rFonts w:ascii="Times New Roman" w:eastAsia="Times New Roman" w:hAnsi="Times New Roman" w:cs="Times New Roman"/>
          <w:sz w:val="16"/>
          <w:szCs w:val="16"/>
        </w:rPr>
        <w:t xml:space="preserve"> уполномоченного лица)</w:t>
      </w:r>
    </w:p>
    <w:p w14:paraId="6270193F" w14:textId="77777777" w:rsidR="00EE2B6F" w:rsidRDefault="006C3F58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действующего на основании </w:t>
      </w:r>
      <w:r w:rsidR="00EE2B6F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______________________________________________,</w:t>
      </w:r>
      <w:r w:rsidR="003978FE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</w:p>
    <w:p w14:paraId="0185674C" w14:textId="77777777" w:rsidR="00E95E37" w:rsidRPr="00F670C8" w:rsidRDefault="00E95E37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670C8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</w:t>
      </w:r>
      <w:r w:rsidR="00F670C8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</w:t>
      </w:r>
      <w:r w:rsidRPr="00F670C8"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 реквизиты документа, устанавливающего полномочия лица)</w:t>
      </w:r>
    </w:p>
    <w:p w14:paraId="75D8872D" w14:textId="11C4F2E8" w:rsidR="006C3F58" w:rsidRPr="00EE2B6F" w:rsidRDefault="006C3F58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</w:rPr>
      </w:pP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именуемый в дальнейшем </w:t>
      </w:r>
      <w:r w:rsidR="00BB588B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Получатель, с другой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стороны, в дальнейшем вместе именуемые Стороны, в соответствии со статьей 78 Бюджетного кодекса Российской Федерации, </w:t>
      </w:r>
      <w:r w:rsidR="00902C76" w:rsidRPr="00902C7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Законом Краснодарского края 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от 2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3</w:t>
      </w:r>
      <w:r w:rsidR="00524AEB" w:rsidRPr="00524AE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524AE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декабря 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201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9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г.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4200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-КЗ</w:t>
      </w:r>
      <w:r w:rsidR="00902C76" w:rsidRPr="00902C7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«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О</w:t>
      </w:r>
      <w:r w:rsidR="008809C2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> 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краевом бюджете на 20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20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 и на плановый период 202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 202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годов</w:t>
      </w:r>
      <w:r w:rsidR="00902C76" w:rsidRPr="00902C76">
        <w:rPr>
          <w:rFonts w:ascii="Times New Roman" w:eastAsia="Times New Roman" w:hAnsi="Times New Roman" w:cs="Times New Roman"/>
          <w:spacing w:val="-6"/>
          <w:sz w:val="28"/>
          <w:szCs w:val="28"/>
        </w:rPr>
        <w:t>»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AC2A9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          </w:t>
      </w:r>
      <w:r w:rsidR="009867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Порядком предоставления субсидий за счет средств краевого бюджета субъектам агропромышленного </w:t>
      </w:r>
      <w:r w:rsidR="00C33E07">
        <w:rPr>
          <w:rFonts w:ascii="Times New Roman" w:eastAsia="Times New Roman" w:hAnsi="Times New Roman" w:cs="Times New Roman"/>
          <w:spacing w:val="-6"/>
          <w:sz w:val="28"/>
          <w:szCs w:val="28"/>
        </w:rPr>
        <w:t>комплекса Краснодарского края на поддержку сельскохозя</w:t>
      </w:r>
      <w:r w:rsidR="00C33E07">
        <w:rPr>
          <w:rFonts w:ascii="Times New Roman" w:eastAsia="Times New Roman" w:hAnsi="Times New Roman" w:cs="Times New Roman"/>
          <w:spacing w:val="-6"/>
          <w:sz w:val="28"/>
          <w:szCs w:val="28"/>
        </w:rPr>
        <w:t>й</w:t>
      </w:r>
      <w:r w:rsidR="00C33E07">
        <w:rPr>
          <w:rFonts w:ascii="Times New Roman" w:eastAsia="Times New Roman" w:hAnsi="Times New Roman" w:cs="Times New Roman"/>
          <w:spacing w:val="-6"/>
          <w:sz w:val="28"/>
          <w:szCs w:val="28"/>
        </w:rPr>
        <w:t>ственного производства в области растениеводства</w:t>
      </w:r>
      <w:r w:rsidR="00A81299">
        <w:rPr>
          <w:rFonts w:ascii="Times New Roman" w:eastAsia="Times New Roman" w:hAnsi="Times New Roman" w:cs="Times New Roman"/>
          <w:spacing w:val="-6"/>
          <w:sz w:val="28"/>
          <w:szCs w:val="28"/>
        </w:rPr>
        <w:t>, утвержденного приказом м</w:t>
      </w:r>
      <w:r w:rsidR="00A81299">
        <w:rPr>
          <w:rFonts w:ascii="Times New Roman" w:eastAsia="Times New Roman" w:hAnsi="Times New Roman" w:cs="Times New Roman"/>
          <w:spacing w:val="-6"/>
          <w:sz w:val="28"/>
          <w:szCs w:val="28"/>
        </w:rPr>
        <w:t>и</w:t>
      </w:r>
      <w:r w:rsidR="00A81299">
        <w:rPr>
          <w:rFonts w:ascii="Times New Roman" w:eastAsia="Times New Roman" w:hAnsi="Times New Roman" w:cs="Times New Roman"/>
          <w:spacing w:val="-6"/>
          <w:sz w:val="28"/>
          <w:szCs w:val="28"/>
        </w:rPr>
        <w:t>нистерства сельского хозяйства и перерабатывающей промышленности Краснода</w:t>
      </w:r>
      <w:r w:rsidR="00A81299">
        <w:rPr>
          <w:rFonts w:ascii="Times New Roman" w:eastAsia="Times New Roman" w:hAnsi="Times New Roman" w:cs="Times New Roman"/>
          <w:spacing w:val="-6"/>
          <w:sz w:val="28"/>
          <w:szCs w:val="28"/>
        </w:rPr>
        <w:t>р</w:t>
      </w:r>
      <w:r w:rsidR="00A81299">
        <w:rPr>
          <w:rFonts w:ascii="Times New Roman" w:eastAsia="Times New Roman" w:hAnsi="Times New Roman" w:cs="Times New Roman"/>
          <w:spacing w:val="-6"/>
          <w:sz w:val="28"/>
          <w:szCs w:val="28"/>
        </w:rPr>
        <w:t>ского края</w:t>
      </w:r>
      <w:r w:rsidR="009867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E1529E" w:rsidRPr="00F0033F">
        <w:rPr>
          <w:rFonts w:ascii="Times New Roman" w:hAnsi="Times New Roman" w:cs="Times New Roman"/>
          <w:sz w:val="28"/>
          <w:szCs w:val="28"/>
        </w:rPr>
        <w:t>от 19 апреля 2016 г</w:t>
      </w:r>
      <w:r w:rsidR="00E1529E">
        <w:rPr>
          <w:rFonts w:ascii="Times New Roman" w:hAnsi="Times New Roman" w:cs="Times New Roman"/>
          <w:sz w:val="28"/>
          <w:szCs w:val="28"/>
        </w:rPr>
        <w:t>.</w:t>
      </w:r>
      <w:r w:rsidR="00E1529E" w:rsidRPr="00F0033F">
        <w:rPr>
          <w:rFonts w:ascii="Times New Roman" w:hAnsi="Times New Roman" w:cs="Times New Roman"/>
          <w:sz w:val="28"/>
          <w:szCs w:val="28"/>
        </w:rPr>
        <w:t xml:space="preserve"> № 115 «О предоставлении субсидий на ос</w:t>
      </w:r>
      <w:r w:rsidR="00E1529E" w:rsidRPr="00F0033F">
        <w:rPr>
          <w:rFonts w:ascii="Times New Roman" w:hAnsi="Times New Roman" w:cs="Times New Roman"/>
          <w:sz w:val="28"/>
          <w:szCs w:val="28"/>
        </w:rPr>
        <w:t>у</w:t>
      </w:r>
      <w:r w:rsidR="00E1529E" w:rsidRPr="00F0033F">
        <w:rPr>
          <w:rFonts w:ascii="Times New Roman" w:hAnsi="Times New Roman" w:cs="Times New Roman"/>
          <w:sz w:val="28"/>
          <w:szCs w:val="28"/>
        </w:rPr>
        <w:t>ществление государственной поддержки сельскохозяйственного производства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</w:t>
      </w:r>
      <w:r w:rsidR="00E1529E" w:rsidRPr="00E1529E">
        <w:rPr>
          <w:rFonts w:ascii="Times New Roman" w:hAnsi="Times New Roman" w:cs="Times New Roman"/>
          <w:sz w:val="28"/>
          <w:szCs w:val="28"/>
        </w:rPr>
        <w:t>»</w:t>
      </w:r>
      <w:r w:rsidR="00E1529E" w:rsidRPr="00E1529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8809C2" w:rsidRPr="00E1529E">
        <w:rPr>
          <w:rFonts w:ascii="Times New Roman" w:eastAsia="Times New Roman" w:hAnsi="Times New Roman" w:cs="Times New Roman"/>
          <w:spacing w:val="-6"/>
          <w:sz w:val="28"/>
          <w:szCs w:val="28"/>
        </w:rPr>
        <w:t>(далее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– Порядок),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 целях реализации постановления главы а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д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министрации (губе</w:t>
      </w:r>
      <w:r w:rsidR="00902C7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рнатора) Краснодарского края от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5</w:t>
      </w:r>
      <w:r w:rsidR="00525D60">
        <w:rPr>
          <w:rFonts w:ascii="Times New Roman" w:eastAsia="Times New Roman" w:hAnsi="Times New Roman" w:cs="Times New Roman"/>
          <w:spacing w:val="-6"/>
          <w:sz w:val="28"/>
          <w:szCs w:val="28"/>
        </w:rPr>
        <w:t> 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октября 2015 г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№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</w:rPr>
        <w:t> 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944</w:t>
      </w:r>
      <w:r w:rsidR="00C33E0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«Об утверждении государственной программы Краснодарского края «Развитие сельск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о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го хозяйства и регулирование рынков сельскохозяйственной продукции, сырья и продовольствия», заключи</w:t>
      </w:r>
      <w:r w:rsidR="0068262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ли настоящее соглашение (далее </w:t>
      </w:r>
      <w:r w:rsidR="00C33E0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682621">
        <w:rPr>
          <w:rFonts w:ascii="Times New Roman" w:eastAsia="Times New Roman" w:hAnsi="Times New Roman" w:cs="Times New Roman"/>
          <w:spacing w:val="-6"/>
          <w:sz w:val="28"/>
          <w:szCs w:val="28"/>
        </w:rPr>
        <w:t>–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Соглашение) о ниж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е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следующем.</w:t>
      </w:r>
    </w:p>
    <w:p w14:paraId="0EC6CEE0" w14:textId="77777777" w:rsidR="00524AEB" w:rsidRDefault="00524AEB" w:rsidP="004F3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7BFB1A3F" w14:textId="77777777" w:rsidR="00782B6B" w:rsidRPr="0061336A" w:rsidRDefault="006C3F58" w:rsidP="004F33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61336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lastRenderedPageBreak/>
        <w:t>1. Предмет Соглашения</w:t>
      </w:r>
    </w:p>
    <w:p w14:paraId="6B2AEFE6" w14:textId="77777777" w:rsidR="00782B6B" w:rsidRPr="00682621" w:rsidRDefault="00782B6B" w:rsidP="00E1529E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5864DBDE" w14:textId="3F99E18A" w:rsidR="00FD610E" w:rsidRDefault="00E33D24" w:rsidP="004F335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Предметом настоящего Соглашения является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предоставление Уполном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ченным органом из краевого бюджета Получателю субсидии </w:t>
      </w:r>
      <w:r w:rsidR="00E1529E" w:rsidRPr="00F0033F">
        <w:rPr>
          <w:rFonts w:ascii="Times New Roman" w:hAnsi="Times New Roman" w:cs="Times New Roman"/>
          <w:spacing w:val="-6"/>
          <w:sz w:val="28"/>
          <w:szCs w:val="28"/>
        </w:rPr>
        <w:t>на возмещение части затрат на проведение агрохимического и эколого-токсикологического обследования земель сельскохозяйственного назначения</w:t>
      </w:r>
      <w:r w:rsidR="00A139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(далее </w:t>
      </w:r>
      <w:r w:rsidR="00991657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="0033111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B113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субсидия) в целях:</w:t>
      </w:r>
      <w:r w:rsid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возмещения части затрат на проведение агрохимического и эколого-</w:t>
      </w:r>
      <w:proofErr w:type="spellStart"/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токсилогического</w:t>
      </w:r>
      <w:proofErr w:type="spellEnd"/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обслед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вания земель сельскохозяйственного назначения</w:t>
      </w:r>
      <w:r w:rsid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  <w:r w:rsidR="00C33E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r w:rsidR="00FD610E" w:rsidRP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остижения результатов</w:t>
      </w:r>
      <w:r w:rsid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4E60C0" w:rsidRPr="00A66876">
        <w:rPr>
          <w:rFonts w:ascii="Times New Roman" w:hAnsi="Times New Roman" w:cs="Times New Roman"/>
          <w:spacing w:val="-6"/>
          <w:sz w:val="28"/>
          <w:szCs w:val="28"/>
        </w:rPr>
        <w:t>госуда</w:t>
      </w:r>
      <w:r w:rsidR="004E60C0" w:rsidRPr="00A66876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4E60C0" w:rsidRPr="00A66876">
        <w:rPr>
          <w:rFonts w:ascii="Times New Roman" w:hAnsi="Times New Roman" w:cs="Times New Roman"/>
          <w:spacing w:val="-6"/>
          <w:sz w:val="28"/>
          <w:szCs w:val="28"/>
        </w:rPr>
        <w:t>ственной программы Краснодарского края «Развитие сельского хозяйства и рег</w:t>
      </w:r>
      <w:r w:rsidR="004E60C0" w:rsidRPr="00A66876">
        <w:rPr>
          <w:rFonts w:ascii="Times New Roman" w:hAnsi="Times New Roman" w:cs="Times New Roman"/>
          <w:spacing w:val="-6"/>
          <w:sz w:val="28"/>
          <w:szCs w:val="28"/>
        </w:rPr>
        <w:t>у</w:t>
      </w:r>
      <w:r w:rsidR="004E60C0" w:rsidRPr="00A66876">
        <w:rPr>
          <w:rFonts w:ascii="Times New Roman" w:hAnsi="Times New Roman" w:cs="Times New Roman"/>
          <w:spacing w:val="-6"/>
          <w:sz w:val="28"/>
          <w:szCs w:val="28"/>
        </w:rPr>
        <w:t>лирование рынков сельскохозяйственной продукции, сырья и продовольствия», утвержденной постановлением главы администрации (губернатора) Краснодарск</w:t>
      </w:r>
      <w:r w:rsidR="004E60C0" w:rsidRPr="00A66876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4E60C0" w:rsidRPr="00A66876">
        <w:rPr>
          <w:rFonts w:ascii="Times New Roman" w:hAnsi="Times New Roman" w:cs="Times New Roman"/>
          <w:spacing w:val="-6"/>
          <w:sz w:val="28"/>
          <w:szCs w:val="28"/>
        </w:rPr>
        <w:t>го края от 5 октября 2015 г. № 944</w:t>
      </w:r>
      <w:r w:rsidR="00FD610E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18C29D17" w14:textId="7D2649DF" w:rsidR="006C3F58" w:rsidRPr="00682621" w:rsidRDefault="00E33D24" w:rsidP="004F33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Субсидия предоставляется Получателю в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соответствии с объемами ф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нансирования, предусмотренными на реализацию мероприятия </w:t>
      </w:r>
      <w:r w:rsidR="006C3F58" w:rsidRPr="00E15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</w:t>
      </w:r>
      <w:r w:rsidR="00721D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Предоставление субсидии сельскохозяйственным товаропроизводителям в целях возмещения части затрат на </w:t>
      </w:r>
      <w:r w:rsidR="00E1529E" w:rsidRPr="00E1529E">
        <w:rPr>
          <w:rFonts w:ascii="Times New Roman" w:hAnsi="Times New Roman" w:cs="Times New Roman"/>
          <w:sz w:val="28"/>
        </w:rPr>
        <w:t>п</w:t>
      </w:r>
      <w:r w:rsidR="00E1529E" w:rsidRPr="00EE30AD">
        <w:rPr>
          <w:rFonts w:ascii="Times New Roman" w:hAnsi="Times New Roman" w:cs="Times New Roman"/>
          <w:sz w:val="28"/>
        </w:rPr>
        <w:t>роведение агрохимического и эколого-токсикологического обслед</w:t>
      </w:r>
      <w:r w:rsidR="00E1529E" w:rsidRPr="00EE30AD">
        <w:rPr>
          <w:rFonts w:ascii="Times New Roman" w:hAnsi="Times New Roman" w:cs="Times New Roman"/>
          <w:sz w:val="28"/>
        </w:rPr>
        <w:t>о</w:t>
      </w:r>
      <w:r w:rsidR="00E1529E" w:rsidRPr="00EE30AD">
        <w:rPr>
          <w:rFonts w:ascii="Times New Roman" w:hAnsi="Times New Roman" w:cs="Times New Roman"/>
          <w:sz w:val="28"/>
        </w:rPr>
        <w:t>вания земель сельскохозяйственного назначения</w:t>
      </w:r>
      <w:r w:rsidR="006C3F58" w:rsidRPr="00E1529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»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государственной программы Краснодарского края «</w:t>
      </w:r>
      <w:r w:rsidR="00AD30DD" w:rsidRP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Развитие сельского хозяйства и регулирование рынков сел</w:t>
      </w:r>
      <w:r w:rsidR="00AD30DD" w:rsidRP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ь</w:t>
      </w:r>
      <w:r w:rsidR="00AD30DD" w:rsidRP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скохозяйственной продукции, сырья и продовольствия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», утвержденной постано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лением главы администрации (губернатора) Краснодарского края от 5</w:t>
      </w:r>
      <w:r w:rsidR="00CB5151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октября </w:t>
      </w:r>
      <w:r w:rsidR="00741093" w:rsidRPr="0074109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2015 г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№ 944, в пределах лимитов бюджетных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обязательс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тв и бюджетных ассигн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ваний, доведенных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Уполномоченному органу на соответствующие цели.</w:t>
      </w:r>
    </w:p>
    <w:p w14:paraId="7D112C5B" w14:textId="77777777" w:rsidR="002B769E" w:rsidRDefault="00E33D24" w:rsidP="004F33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Предост</w:t>
      </w:r>
      <w:r w:rsidR="000F09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авление субсидии осуществляется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путем перечисления 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дене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ж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ных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средств в размере</w:t>
      </w:r>
      <w:r w:rsidR="00EE2B6F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_______________________________________________</w:t>
      </w:r>
    </w:p>
    <w:p w14:paraId="16DF9752" w14:textId="77777777" w:rsidR="002B769E" w:rsidRPr="000F09EC" w:rsidRDefault="00DE1156" w:rsidP="004F335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Cs/>
          <w:spacing w:val="-6"/>
          <w:sz w:val="16"/>
          <w:szCs w:val="16"/>
          <w:lang w:eastAsia="ru-RU"/>
        </w:rPr>
      </w:pPr>
      <w:r w:rsidRPr="000F09EC">
        <w:rPr>
          <w:rFonts w:ascii="Times New Roman" w:eastAsia="Times New Roman" w:hAnsi="Times New Roman" w:cs="Times New Roman"/>
          <w:iCs/>
          <w:spacing w:val="-6"/>
          <w:sz w:val="16"/>
          <w:szCs w:val="16"/>
          <w:lang w:eastAsia="ru-RU"/>
        </w:rPr>
        <w:t xml:space="preserve">                                          </w:t>
      </w:r>
      <w:r w:rsidR="006F0FBB" w:rsidRPr="000F09EC">
        <w:rPr>
          <w:rFonts w:ascii="Times New Roman" w:eastAsia="Times New Roman" w:hAnsi="Times New Roman" w:cs="Times New Roman"/>
          <w:iCs/>
          <w:spacing w:val="-6"/>
          <w:sz w:val="16"/>
          <w:szCs w:val="16"/>
          <w:lang w:eastAsia="ru-RU"/>
        </w:rPr>
        <w:t>(цифрами, прописью)</w:t>
      </w:r>
    </w:p>
    <w:p w14:paraId="1ABCECCC" w14:textId="77777777" w:rsidR="00E33D24" w:rsidRPr="00682621" w:rsidRDefault="00EE2B6F" w:rsidP="004F335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_____________________________________</w:t>
      </w:r>
      <w:r w:rsidR="001C665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рублей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</w:t>
      </w:r>
      <w:r w:rsidR="001C665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копеек </w:t>
      </w:r>
      <w:r w:rsidR="00E33D24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соответствии и на условиях, 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установленных Порядком, на расчетный или корреспондентский счет Получателя, указанный в п. 7 настоящего Соглашения «Реквизиты, подписи 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рон».</w:t>
      </w:r>
    </w:p>
    <w:p w14:paraId="5CD516F0" w14:textId="77777777" w:rsidR="00782B6B" w:rsidRDefault="00782B6B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75DDE44E" w14:textId="77777777" w:rsidR="006C3F58" w:rsidRPr="000F09EC" w:rsidRDefault="006C3F58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0F09E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2. Права и обязанности Сторон</w:t>
      </w:r>
    </w:p>
    <w:p w14:paraId="5C8C6C7C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14:paraId="122ABD79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Уполномоченный орган:</w:t>
      </w:r>
    </w:p>
    <w:p w14:paraId="0CB37811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 w:rsidR="006A180D" w:rsidRP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 субсидию в соответствии с разделом 1</w:t>
      </w:r>
      <w:r w:rsid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5C11E4FD" w14:textId="77777777" w:rsidR="002651F0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Осуществляет самостоятельно или с органами государственного ф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нансового контроля в пределах установленной компетенции в соответствии с зак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нодательством Российской Федерации проверку соблюдения Получателем условий, целей и порядка предоставления субсиди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219BCA89" w14:textId="402CE856" w:rsidR="002651F0" w:rsidRDefault="006C3F58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Устанавливает з</w:t>
      </w:r>
      <w:r w:rsidR="002651F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начения результатов предоставления субсидии согла</w:t>
      </w:r>
      <w:r w:rsidR="002651F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="002651F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но </w:t>
      </w:r>
      <w:r w:rsidR="002651F0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приложению </w:t>
      </w:r>
      <w:r w:rsidR="00A66876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</w:t>
      </w:r>
      <w:r w:rsidR="002651F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 настоящему Соглашению, которое является неотъемлемой ч</w:t>
      </w:r>
      <w:r w:rsidR="002651F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2651F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стью настоящего Соглашения.</w:t>
      </w:r>
    </w:p>
    <w:p w14:paraId="05DBC409" w14:textId="4BA767FA" w:rsidR="00EE7BAD" w:rsidRDefault="00EE7BAD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2.1.4. Осуществляет оценку достижения Получателем значений результатов предоставления </w:t>
      </w:r>
      <w:r w:rsidRPr="00EE7BA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субсидии</w:t>
      </w:r>
      <w:r w:rsidRPr="00780A9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Pr="00EE7BA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установленных Порядком или Уполномоченным орг</w:t>
      </w:r>
      <w:r w:rsidRPr="00EE7BA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EE7BA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ном в соответствии с пунктом 2.1.3 нас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тоящего Соглашения</w:t>
      </w:r>
      <w:r w:rsidR="00A8129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 основании </w:t>
      </w:r>
      <w:r w:rsidR="00A66876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тчета о </w:t>
      </w:r>
      <w:r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достижении результат</w:t>
      </w:r>
      <w:r w:rsidR="00A66876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предоставления субсидии</w:t>
      </w:r>
      <w:r w:rsidR="00A66876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 форме </w:t>
      </w:r>
      <w:r w:rsidR="00A66876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согласно </w:t>
      </w:r>
      <w:r w:rsidR="000C1827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приложени</w:t>
      </w:r>
      <w:r w:rsidR="00A66876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</w:t>
      </w:r>
      <w:r w:rsidR="000C1827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B4ACE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 w:rsidR="00DB4AC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 настоящему Соглашению</w:t>
      </w:r>
      <w:r w:rsidR="000C18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являющейся</w:t>
      </w:r>
      <w:r w:rsidR="00DB4AC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неотъемлем</w:t>
      </w:r>
      <w:r w:rsidR="000C18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ой частью настоящего С</w:t>
      </w:r>
      <w:r w:rsidR="000C18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0C18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глашения, представленного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FE248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пунктом 2.2.6</w:t>
      </w:r>
      <w:r w:rsid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.1</w:t>
      </w:r>
      <w:r w:rsidR="000C18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настоящего Соглаш</w:t>
      </w:r>
      <w:r w:rsidR="000C18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0C182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ния;</w:t>
      </w:r>
    </w:p>
    <w:p w14:paraId="1AA00D50" w14:textId="77777777" w:rsidR="006C3F58" w:rsidRPr="00682621" w:rsidRDefault="000C1827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2.1.5.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Вправе в установленном порядке запрашивать и получать от Получат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ля информацию и документы, преду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смотренные Порядком и настоящим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нием, в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связи с реализацией настоящего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092B64AC" w14:textId="77777777" w:rsidR="006C3F58" w:rsidRDefault="000C1827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2.1.6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Информирует и консультирует Получателя по вопросам использов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ния субсидии.</w:t>
      </w:r>
    </w:p>
    <w:p w14:paraId="60C1CD36" w14:textId="77777777" w:rsidR="00F65A26" w:rsidRDefault="00F65A26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2.1.7. В случае установления факта(ов) нарушения Получателем целей и условий предоставления субсидии, или получения от органа государственного ф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нансового контроля информации о факте(ах) указанных нарушений, а также в сл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чае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значений результатов предоставления субсидии и (или) иных п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казателей, установленных Порядком, направляет Получателю требование об обе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печении возврата субсидии в краевой бюджет, а также требование об устра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нении фактов нарушения Получате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 целей и условия предоставления субсидии в ра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мере и сроки, о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пределенные в указанном требова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нии, в соответствии с Порядком.</w:t>
      </w:r>
    </w:p>
    <w:p w14:paraId="05EA6956" w14:textId="77777777" w:rsidR="00F65A26" w:rsidRPr="00682621" w:rsidRDefault="00F65A26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При нарушении Получателем срока возврата субсидии У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полномоченный о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ган в течение </w:t>
      </w:r>
      <w:r w:rsidR="008A0458" w:rsidRPr="00A6687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30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календарных дней принимает меры по взысканию указанных средств доход краевого бюджета в соответствии с законодательством Российской Федерации.</w:t>
      </w:r>
    </w:p>
    <w:p w14:paraId="0CD7BE1E" w14:textId="77777777" w:rsidR="000C1827" w:rsidRPr="00682621" w:rsidRDefault="000E6F49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</w:t>
      </w:r>
      <w:r w:rsidR="00F65A26"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1.8</w:t>
      </w:r>
      <w:r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пределах компетенции осуществляет иные мероприятия, направлен</w:t>
      </w:r>
      <w:r w:rsidR="007252C4"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</w:t>
      </w:r>
      <w:proofErr w:type="spellStart"/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ные</w:t>
      </w:r>
      <w:proofErr w:type="spellEnd"/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 реа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лизацию настоящего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4BA54F60" w14:textId="77777777" w:rsidR="006C3F58" w:rsidRPr="00682621" w:rsidRDefault="000E6F49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Получатель обязуется:</w:t>
      </w:r>
    </w:p>
    <w:p w14:paraId="1FE304D9" w14:textId="77777777" w:rsidR="006C3F58" w:rsidRPr="00682621" w:rsidRDefault="000E6F49" w:rsidP="00A81299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облюдать условия предоставления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субсидии, предусмотренные П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рядком.</w:t>
      </w:r>
    </w:p>
    <w:p w14:paraId="633DACAE" w14:textId="77777777" w:rsidR="006C3F58" w:rsidRPr="00682621" w:rsidRDefault="000E6F49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Для получения субсиди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предоставлять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Уполномоченный орган с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ответствующие документы, предусмотренные Порядком.</w:t>
      </w:r>
    </w:p>
    <w:p w14:paraId="501683B9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Представлять информацию и документы, преду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смотренные Порядком и настоящим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Соглашением, по запросам Уполномоченного органа в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связи с реал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зацией настоящего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0AC83B5C" w14:textId="7A98FBDC" w:rsidR="003A6868" w:rsidRDefault="000E6F49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2.2.4.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Обеспечить достижение 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значений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результатов предоставления субс</w:t>
      </w:r>
      <w:r w:rsid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дии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соблюдение сроков их достижения, устанавливаемых </w:t>
      </w:r>
      <w:r w:rsidR="00F42A9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пун</w:t>
      </w:r>
      <w:r w:rsidR="00F42A9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</w:t>
      </w:r>
      <w:r w:rsidR="00F42A9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том 2.1.3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настоящего Соглашения.</w:t>
      </w:r>
    </w:p>
    <w:p w14:paraId="3085F90A" w14:textId="77777777" w:rsidR="002763B2" w:rsidRDefault="005C2BAB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2.2.5.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2763B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случае</w:t>
      </w:r>
      <w:r w:rsid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получения от Уполномоченного органа требования в соотве</w:t>
      </w:r>
      <w:r w:rsid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ствии с</w:t>
      </w:r>
      <w:r w:rsidR="002763B2" w:rsidRP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пунктом 2.1.7 настоящего Соглашения:</w:t>
      </w:r>
    </w:p>
    <w:p w14:paraId="1EAFCCAD" w14:textId="77777777" w:rsidR="002763B2" w:rsidRDefault="002763B2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2.2.5.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 Устранять факт(ы) нарушения целей и условий предоставления су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сидии в сроки, определенные в указанном требовании. </w:t>
      </w:r>
    </w:p>
    <w:p w14:paraId="594BCCBB" w14:textId="77777777" w:rsidR="002763B2" w:rsidRDefault="002763B2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2.2.5.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 Возвращать в краевой бюджет субсидию в размере и в сроки, опред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ленные в указанном требовании. </w:t>
      </w:r>
    </w:p>
    <w:p w14:paraId="4BFA1180" w14:textId="77777777" w:rsidR="00140799" w:rsidRDefault="003F32E3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4409A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редстав</w:t>
      </w:r>
      <w:r w:rsidR="00E95E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ит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ь в Уполномоченный орган</w:t>
      </w:r>
      <w:r w:rsidR="0014079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</w:p>
    <w:p w14:paraId="537E4719" w14:textId="2996E2CD" w:rsidR="00140799" w:rsidRPr="00C36E59" w:rsidRDefault="00140799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1. </w:t>
      </w:r>
      <w:r w:rsid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Отчет о достижении результата предоставления субсидии по форме, согласно приложению 2 к настоящему Соглашению </w:t>
      </w:r>
      <w:r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F0465E"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20</w:t>
      </w:r>
      <w:r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21D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января</w:t>
      </w:r>
      <w:r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721D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года</w:t>
      </w:r>
      <w:r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следующего за </w:t>
      </w:r>
      <w:r w:rsidR="00721DE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годом предоставления субсидии</w:t>
      </w:r>
      <w:r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</w:p>
    <w:p w14:paraId="29AB7E5B" w14:textId="53481286" w:rsidR="007C19E5" w:rsidRPr="00682621" w:rsidRDefault="00140799" w:rsidP="00A81299">
      <w:pPr>
        <w:widowControl w:val="0"/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u w:val="single"/>
          <w:lang w:eastAsia="ru-RU"/>
        </w:rPr>
      </w:pPr>
      <w:r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</w:t>
      </w:r>
      <w:r w:rsidR="00C36E59"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</w:t>
      </w:r>
      <w:r w:rsidR="00F84A1A"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</w:t>
      </w:r>
      <w:r w:rsidR="007252C4"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тчет о финансово-экономическом состоянии </w:t>
      </w:r>
      <w:r w:rsidR="00236A1B"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товаропроизводителей </w:t>
      </w:r>
      <w:r w:rsidR="00236A1B"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 xml:space="preserve">агропромышленного комплекса </w:t>
      </w:r>
      <w:r w:rsidR="003D2B17" w:rsidRPr="00C36E5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за текущий финансовый год ежеквартально до 20-го числа месяца, следующего за отчетным, п</w:t>
      </w:r>
      <w:r w:rsidR="003D2B17" w:rsidRPr="003D2B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 формам, установленным Министе</w:t>
      </w:r>
      <w:r w:rsidR="003D2B17" w:rsidRPr="003D2B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</w:t>
      </w:r>
      <w:r w:rsidR="003D2B17" w:rsidRPr="003D2B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ством сельского хозяйства Российской Федерации</w:t>
      </w:r>
      <w:r w:rsidR="007C19E5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331B3E2E" w14:textId="77777777" w:rsidR="00A0427F" w:rsidRPr="00682621" w:rsidRDefault="00B25F29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2.2.7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Соблюдать иные условия, предусмотренные Порядком.</w:t>
      </w:r>
    </w:p>
    <w:p w14:paraId="372D2B60" w14:textId="77777777" w:rsidR="00F81D0E" w:rsidRDefault="00F81D0E" w:rsidP="00A81299">
      <w:pPr>
        <w:spacing w:after="0" w:line="235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5AE5D259" w14:textId="77777777" w:rsidR="006C3F58" w:rsidRPr="00B25F29" w:rsidRDefault="006C3F58" w:rsidP="00A81299">
      <w:pPr>
        <w:spacing w:after="0" w:line="235" w:lineRule="auto"/>
        <w:ind w:firstLine="72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25F29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3. Ответственность Сторон</w:t>
      </w:r>
    </w:p>
    <w:p w14:paraId="3DC37D52" w14:textId="77777777" w:rsidR="006C3F58" w:rsidRPr="00682621" w:rsidRDefault="006C3F58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14:paraId="0FAB763A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случае неисполнения или ненадлежащего исполнения своих обяз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тельств по настоящему Соглашению Стороны несут ответственность в соотве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ствии с законодательством Российской Федерации и условиями настоящ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 Соглашения.</w:t>
      </w:r>
    </w:p>
    <w:p w14:paraId="3FE354D4" w14:textId="77777777" w:rsidR="00577902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Получатель несет ответственность за достоверность </w:t>
      </w:r>
      <w:proofErr w:type="spellStart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докумен</w:t>
      </w:r>
      <w:r w:rsidR="007252C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тов</w:t>
      </w:r>
      <w:proofErr w:type="spellEnd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 представленных в Уполномоченный орган с целью реализации настоящ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 Соглашения, в установленном законодательств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ом Российской Федерации поря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ке.</w:t>
      </w:r>
    </w:p>
    <w:p w14:paraId="0F3A26FB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Уполномоченный орган несет ответственность за осуществление расх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дов краевого бюджета, направляемых на выплату 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убсиди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в соответствии с зак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нодательством Российской Федерации.</w:t>
      </w:r>
    </w:p>
    <w:p w14:paraId="44F6161E" w14:textId="77777777" w:rsidR="00236A1B" w:rsidRPr="00682621" w:rsidRDefault="00B25F29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3.4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тороны несут 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иные 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меры ответственности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установленные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Порядком.</w:t>
      </w:r>
    </w:p>
    <w:p w14:paraId="2FBB59D0" w14:textId="77777777" w:rsidR="00782B6B" w:rsidRDefault="00782B6B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41713D08" w14:textId="77777777" w:rsidR="00782B6B" w:rsidRPr="00C2501B" w:rsidRDefault="006C3F58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C250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4. Дополнительные условия</w:t>
      </w:r>
    </w:p>
    <w:p w14:paraId="303F25C9" w14:textId="77777777" w:rsidR="006F5A34" w:rsidRDefault="006F5A34" w:rsidP="00A81299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01996D9C" w14:textId="77777777" w:rsidR="006C3F58" w:rsidRPr="00682621" w:rsidRDefault="006C3F58" w:rsidP="00A81299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Получатель дает согласие Уполномоченному органу на автоматизир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ванную, а также без использования средств автоматизации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обработку персонал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ь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ных данных </w:t>
      </w:r>
      <w:r w:rsidR="006F5A34" w:rsidRPr="00D4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передачу третьим лицам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Федеральным законом от 27 июля 2006 г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152-ФЗ «О персональных данных», иными нормативными пр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вовыми актами Российской Федерации и Краснодарского края.</w:t>
      </w:r>
    </w:p>
    <w:p w14:paraId="760EA820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Получатель дает согласие на осуществление Уполномоченным органом и органами государственного финансового контроля проверок соблюдения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условий, целей и порядка предоставления субсидии.</w:t>
      </w:r>
    </w:p>
    <w:p w14:paraId="2B54C525" w14:textId="77777777" w:rsidR="006C3F58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6E1BE2A6" w14:textId="77777777" w:rsidR="006C3F58" w:rsidRPr="00C2501B" w:rsidRDefault="006C3F58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C250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5. Порядок разрешения споров</w:t>
      </w:r>
    </w:p>
    <w:p w14:paraId="3ED2DBB6" w14:textId="77777777" w:rsidR="006C3F58" w:rsidRPr="00682621" w:rsidRDefault="006C3F58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3A43B40D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Все споры и разногласия, которые могут возникнуть между Сторонами по настоящему Соглашению, разрешаются путем переговоров.</w:t>
      </w:r>
    </w:p>
    <w:p w14:paraId="525F35E1" w14:textId="77777777" w:rsidR="00153FE8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случае </w:t>
      </w:r>
      <w:proofErr w:type="spellStart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недостижения</w:t>
      </w:r>
      <w:proofErr w:type="spellEnd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Сторонами согласия споры, возникшие между Сторонами, рассматриваются в установленном законодательством 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Российской Ф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дерации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порядке в Арбитражном суде Краснодарского края.</w:t>
      </w:r>
    </w:p>
    <w:p w14:paraId="29A2ECCE" w14:textId="77777777" w:rsidR="00153FE8" w:rsidRPr="00C2501B" w:rsidRDefault="00153FE8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</w:p>
    <w:p w14:paraId="6A635C2C" w14:textId="77777777" w:rsidR="006C3F58" w:rsidRPr="00C2501B" w:rsidRDefault="006C3F58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C250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6. Прочие условия</w:t>
      </w:r>
    </w:p>
    <w:p w14:paraId="00D3ECD0" w14:textId="77777777" w:rsidR="00782B6B" w:rsidRPr="00682621" w:rsidRDefault="00782B6B" w:rsidP="00A81299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5D309F75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Соглашение составлено в двух экземплярах, имеющих ра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ную юридическую силу, по 1 (одному) экземпляру для каждой из Сторон.</w:t>
      </w:r>
    </w:p>
    <w:p w14:paraId="2D6238AD" w14:textId="77777777" w:rsidR="006C3F58" w:rsidRPr="00682621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Настоящее 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оглашение вступает в силу со дня его подписания Сторон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ми и действует до исполнения Сторонами всех обязательств по Соглашению.</w:t>
      </w:r>
    </w:p>
    <w:p w14:paraId="2C251CBD" w14:textId="77777777" w:rsidR="006C3F58" w:rsidRDefault="006C3F58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6.3.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Изменения и дополнения к настоящему Соглашению считаются действ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тельными, если они совершены в письменной форме и подписаны Сторонами.</w:t>
      </w:r>
    </w:p>
    <w:p w14:paraId="26CC5AF9" w14:textId="77777777" w:rsidR="00C2501B" w:rsidRDefault="00C2501B" w:rsidP="00A81299">
      <w:pPr>
        <w:spacing w:after="0" w:line="235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6.4. Изменение настоящего Соглашения</w:t>
      </w:r>
      <w:r w:rsidR="0085382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осуществляется по соглашению ст</w:t>
      </w:r>
      <w:r w:rsidR="0085382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 w:rsidR="0085382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рон и оформляется в виде дополнительного соглашения к настоящему 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нию, являющимся неотъемлемой частью настоящего Соглашения.</w:t>
      </w:r>
    </w:p>
    <w:p w14:paraId="08CAD3E8" w14:textId="77777777" w:rsidR="00C2501B" w:rsidRDefault="003A5966" w:rsidP="00F42A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 Настоящее 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оглашение 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может быть расторгнуто по соглашению Сторон в одностороннем порядке.</w:t>
      </w:r>
    </w:p>
    <w:p w14:paraId="68302FC3" w14:textId="77777777" w:rsidR="003A5966" w:rsidRDefault="003A5966" w:rsidP="00F42A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 Расторжение настоящего Соглашения возможно в случае:</w:t>
      </w:r>
    </w:p>
    <w:p w14:paraId="1BA54CCB" w14:textId="77777777" w:rsidR="003A5966" w:rsidRDefault="003A5966" w:rsidP="00F42A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6.5.1.1. реорганизации или прекращения деятельности Получателя;</w:t>
      </w:r>
    </w:p>
    <w:p w14:paraId="2F7FD260" w14:textId="77777777" w:rsidR="00C2501B" w:rsidRPr="00682621" w:rsidRDefault="00BC1ECD" w:rsidP="00F42A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6.5.1.2. 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нарушения Получателей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орядка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целей и условий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предоставления Субсидии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установленных Правилами предоставления субсидии и настоящим  С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глашением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55B6836B" w14:textId="77777777" w:rsidR="006C3F58" w:rsidRPr="00682621" w:rsidRDefault="003A5966" w:rsidP="00F42A9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6.6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Стороны обязаны оповещать друг друга в письменной форме обо всех происходящих изменениях их статуса, реквизитов и иных регистрационных данных в течение 10 (десяти) календарных дней со</w:t>
      </w:r>
      <w:r w:rsidR="00DF288E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дня соответствующего изменения, с з</w:t>
      </w:r>
      <w:r w:rsidR="00DF288E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</w:t>
      </w:r>
      <w:r w:rsidR="00DF288E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ключением дополнительного Соглашения.</w:t>
      </w:r>
    </w:p>
    <w:p w14:paraId="55DC71D7" w14:textId="77777777" w:rsidR="00DF288E" w:rsidRDefault="00DF288E" w:rsidP="00F42A9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05083A5F" w14:textId="77777777" w:rsidR="00B32F6F" w:rsidRPr="003A5966" w:rsidRDefault="003F32E3" w:rsidP="00F42A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3A596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7. </w:t>
      </w:r>
      <w:r w:rsidR="00B32F6F" w:rsidRPr="003A596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Реквизиты, подписи Сторон</w:t>
      </w:r>
    </w:p>
    <w:p w14:paraId="27B40C41" w14:textId="77777777" w:rsidR="00B32F6F" w:rsidRPr="00682621" w:rsidRDefault="00B32F6F" w:rsidP="00F42A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913"/>
        <w:gridCol w:w="4976"/>
      </w:tblGrid>
      <w:tr w:rsidR="00B32F6F" w:rsidRPr="00B32F6F" w14:paraId="55EB3028" w14:textId="77777777" w:rsidTr="00CB5151">
        <w:tc>
          <w:tcPr>
            <w:tcW w:w="4913" w:type="dxa"/>
            <w:hideMark/>
          </w:tcPr>
          <w:p w14:paraId="4146E6DD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Уполномоченный орган</w:t>
            </w:r>
          </w:p>
          <w:p w14:paraId="5813908A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19CD953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  <w:p w14:paraId="7949FACC" w14:textId="77777777" w:rsidR="00682621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ИНН 2308030019 </w:t>
            </w:r>
          </w:p>
          <w:p w14:paraId="2627666A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КПП 230801001 </w:t>
            </w:r>
          </w:p>
        </w:tc>
        <w:tc>
          <w:tcPr>
            <w:tcW w:w="4976" w:type="dxa"/>
          </w:tcPr>
          <w:p w14:paraId="5090AABA" w14:textId="77777777" w:rsid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14:paraId="6A3B93E4" w14:textId="77777777" w:rsid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AA581C6" w14:textId="77777777" w:rsidR="007A48CB" w:rsidRDefault="00944421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14:paraId="0A704AA5" w14:textId="77777777" w:rsidR="00B32F6F" w:rsidRPr="003A5966" w:rsidRDefault="00944421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(полное наименование получателя)</w:t>
            </w:r>
          </w:p>
          <w:p w14:paraId="10EC5AE2" w14:textId="77777777" w:rsidR="00944421" w:rsidRDefault="00944421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ИНН_____________________________</w:t>
            </w:r>
          </w:p>
          <w:p w14:paraId="566759C1" w14:textId="77777777" w:rsidR="00944421" w:rsidRPr="00B32F6F" w:rsidRDefault="00944421" w:rsidP="00F42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КПП</w:t>
            </w:r>
            <w:r w:rsidR="00B32F6F"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B32F6F" w:rsidRPr="00B32F6F" w14:paraId="66F9AC50" w14:textId="77777777" w:rsidTr="00CB5151">
        <w:tc>
          <w:tcPr>
            <w:tcW w:w="4913" w:type="dxa"/>
          </w:tcPr>
          <w:p w14:paraId="3AA34FB7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350000, город Краснодар, </w:t>
            </w:r>
          </w:p>
          <w:p w14:paraId="2635E983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36</w:t>
            </w:r>
          </w:p>
          <w:p w14:paraId="7D4C0BBF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696B9153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mail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msh</w:t>
            </w:r>
            <w:proofErr w:type="spellEnd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@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krasnodar</w:t>
            </w:r>
            <w:proofErr w:type="spellEnd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14:paraId="5EB30F91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76" w:type="dxa"/>
          </w:tcPr>
          <w:p w14:paraId="586BAC71" w14:textId="77777777" w:rsidR="00B32F6F" w:rsidRPr="00B32F6F" w:rsidRDefault="00782B6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</w:t>
            </w:r>
            <w:r w:rsidR="00B32F6F"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14:paraId="35C34112" w14:textId="77777777" w:rsidR="00B32F6F" w:rsidRPr="003A5966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(местонахождение (почтовый адрес)</w:t>
            </w:r>
            <w:r w:rsidR="00944421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получателя</w:t>
            </w:r>
          </w:p>
          <w:p w14:paraId="1EA41719" w14:textId="77777777" w:rsidR="00B32F6F" w:rsidRP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1816DF78" w14:textId="77777777" w:rsidR="00B32F6F" w:rsidRPr="003A5966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</w:t>
            </w:r>
            <w:r w:rsidR="00944421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полное </w:t>
            </w: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банка)</w:t>
            </w:r>
          </w:p>
          <w:p w14:paraId="4087B9B6" w14:textId="77777777" w:rsidR="00B32F6F" w:rsidRP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31EC6105" w14:textId="77777777" w:rsidR="00B32F6F" w:rsidRPr="003A5966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(расчетный счет)</w:t>
            </w:r>
          </w:p>
          <w:p w14:paraId="5452D7DA" w14:textId="77777777" w:rsidR="00B32F6F" w:rsidRP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092FBAA3" w14:textId="77777777" w:rsidR="00B32F6F" w:rsidRPr="003A5966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(корреспондентский  счет)</w:t>
            </w:r>
          </w:p>
          <w:p w14:paraId="0717BD09" w14:textId="77777777" w:rsidR="00B32F6F" w:rsidRPr="007A48CB" w:rsidRDefault="00944421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 банка</w:t>
            </w:r>
            <w:r w:rsid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  <w:p w14:paraId="34BBB020" w14:textId="77777777" w:rsidR="00B32F6F" w:rsidRP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</w:t>
            </w:r>
          </w:p>
          <w:p w14:paraId="1F609BC3" w14:textId="77777777" w:rsidR="00B32F6F" w:rsidRPr="007A48CB" w:rsidRDefault="00944421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БИК банка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______</w:t>
            </w:r>
            <w:r w:rsid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14:paraId="58443D0A" w14:textId="77777777" w:rsidR="00B32F6F" w:rsidRP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</w:t>
            </w:r>
          </w:p>
          <w:p w14:paraId="4CE6811F" w14:textId="77777777" w:rsidR="00B32F6F" w:rsidRP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41F46FF5" w14:textId="77777777" w:rsidR="00B32F6F" w:rsidRPr="003A5966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    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e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5977E0D8" w14:textId="77777777" w:rsidR="00B32F6F" w:rsidRPr="00B32F6F" w:rsidRDefault="00B32F6F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F6F" w:rsidRPr="00B32F6F" w14:paraId="7FD5D23E" w14:textId="77777777" w:rsidTr="00CB5151">
        <w:tc>
          <w:tcPr>
            <w:tcW w:w="4913" w:type="dxa"/>
          </w:tcPr>
          <w:p w14:paraId="7E356216" w14:textId="1B545270" w:rsidR="00A81299" w:rsidRDefault="0016392E" w:rsidP="00A81299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33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14:paraId="1949A900" w14:textId="5A25732E" w:rsidR="00721DE6" w:rsidRDefault="00721DE6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</w:p>
          <w:p w14:paraId="6100D08A" w14:textId="39E51D46" w:rsidR="0016392E" w:rsidRPr="00F0033F" w:rsidRDefault="00721DE6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растениеводства</w:t>
            </w:r>
          </w:p>
          <w:p w14:paraId="26A0E6B6" w14:textId="77777777" w:rsidR="007A48CB" w:rsidRDefault="007A48CB" w:rsidP="00F42A98">
            <w:pPr>
              <w:widowControl w:val="0"/>
              <w:autoSpaceDE w:val="0"/>
              <w:autoSpaceDN w:val="0"/>
              <w:adjustRightInd w:val="0"/>
              <w:spacing w:after="0" w:line="235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BF9349" w14:textId="77777777" w:rsidR="00944421" w:rsidRDefault="00944421" w:rsidP="00F42A98">
            <w:pPr>
              <w:spacing w:after="0" w:line="235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820FB8" w14:textId="3BBB4ABA" w:rsidR="007A48CB" w:rsidRPr="007A48CB" w:rsidRDefault="007A48CB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</w:t>
            </w:r>
            <w:r w:rsid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A81299">
              <w:rPr>
                <w:rFonts w:ascii="Times New Roman" w:hAnsi="Times New Roman" w:cs="Times New Roman"/>
                <w:sz w:val="28"/>
                <w:szCs w:val="28"/>
              </w:rPr>
              <w:t>С.А. Сенченко</w:t>
            </w:r>
          </w:p>
          <w:p w14:paraId="15A1C22A" w14:textId="77777777" w:rsidR="00B32F6F" w:rsidRPr="00B32F6F" w:rsidRDefault="007A48CB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(подпись)    </w:t>
            </w:r>
            <w:r w:rsidR="0094442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4976" w:type="dxa"/>
            <w:hideMark/>
          </w:tcPr>
          <w:p w14:paraId="79A28132" w14:textId="77777777" w:rsidR="00B32F6F" w:rsidRDefault="00B32F6F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 лицо:</w:t>
            </w:r>
          </w:p>
          <w:p w14:paraId="6A43675A" w14:textId="77777777" w:rsidR="00B32F6F" w:rsidRDefault="00B32F6F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DA7A3C3" w14:textId="77777777" w:rsidR="00B32F6F" w:rsidRDefault="00B32F6F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E46B2EF" w14:textId="77777777" w:rsidR="00C36E59" w:rsidRPr="00B32F6F" w:rsidRDefault="00C36E59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3421B4C" w14:textId="77777777" w:rsidR="00B32F6F" w:rsidRPr="00B32F6F" w:rsidRDefault="00B32F6F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</w:t>
            </w:r>
            <w:r w:rsid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14:paraId="4A1E19EF" w14:textId="77777777" w:rsidR="00B32F6F" w:rsidRPr="00F51273" w:rsidRDefault="00B32F6F" w:rsidP="00F42A98">
            <w:pPr>
              <w:spacing w:after="0" w:line="235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127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(подпись)     </w:t>
            </w:r>
            <w:r w:rsidR="0094442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Pr="00F5127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14:paraId="48EF8E5B" w14:textId="66549F92" w:rsidR="00B32F6F" w:rsidRDefault="005976B0" w:rsidP="00F42A98">
      <w:pPr>
        <w:widowControl w:val="0"/>
        <w:autoSpaceDE w:val="0"/>
        <w:autoSpaceDN w:val="0"/>
        <w:adjustRightInd w:val="0"/>
        <w:spacing w:after="0" w:line="235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МП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М</w:t>
      </w:r>
      <w:r w:rsidR="00B32F6F"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 </w:t>
      </w:r>
      <w:r w:rsidR="00B32F6F" w:rsidRPr="00B32F6F">
        <w:rPr>
          <w:rFonts w:ascii="Times New Roman" w:eastAsia="Calibri" w:hAnsi="Times New Roman" w:cs="Times New Roman"/>
          <w:sz w:val="20"/>
          <w:szCs w:val="20"/>
          <w:lang w:eastAsia="ru-RU"/>
        </w:rPr>
        <w:t>(при наличии печати)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36E59" w:rsidRPr="00F435DF" w14:paraId="15B7B4EF" w14:textId="77777777" w:rsidTr="000D2296">
        <w:tc>
          <w:tcPr>
            <w:tcW w:w="4927" w:type="dxa"/>
          </w:tcPr>
          <w:p w14:paraId="5193298F" w14:textId="77777777" w:rsidR="00C36E59" w:rsidRPr="00F435DF" w:rsidRDefault="00C36E59" w:rsidP="000D229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15AE41C5" w14:textId="4B050C70" w:rsidR="00C36E59" w:rsidRPr="00A75B47" w:rsidRDefault="00C36E59" w:rsidP="009E1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5D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75B47" w:rsidRPr="00A75B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1DEED8" w14:textId="77777777" w:rsidR="00C36E59" w:rsidRPr="00F435DF" w:rsidRDefault="00C36E59" w:rsidP="009E1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5DF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о предоставлении </w:t>
            </w:r>
          </w:p>
          <w:p w14:paraId="6C60AADC" w14:textId="24674FAB" w:rsidR="00C36E59" w:rsidRPr="00F435DF" w:rsidRDefault="00C36E59" w:rsidP="009E1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5D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</w:t>
            </w:r>
            <w:r w:rsidR="00F435DF" w:rsidRPr="00F435DF">
              <w:rPr>
                <w:rFonts w:ascii="Times New Roman" w:hAnsi="Times New Roman" w:cs="Times New Roman"/>
                <w:sz w:val="24"/>
                <w:szCs w:val="24"/>
              </w:rPr>
              <w:t>на возмещение части затрат на проведение агрохимического и эколого-</w:t>
            </w:r>
            <w:proofErr w:type="spellStart"/>
            <w:r w:rsidR="00F435DF" w:rsidRPr="00F435DF">
              <w:rPr>
                <w:rFonts w:ascii="Times New Roman" w:hAnsi="Times New Roman" w:cs="Times New Roman"/>
                <w:sz w:val="24"/>
                <w:szCs w:val="24"/>
              </w:rPr>
              <w:t>токсилогического</w:t>
            </w:r>
            <w:proofErr w:type="spellEnd"/>
            <w:r w:rsidR="00F435DF" w:rsidRPr="00F435DF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обследования земель </w:t>
            </w:r>
            <w:r w:rsidR="00721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5DF" w:rsidRPr="00F435DF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назначения</w:t>
            </w:r>
          </w:p>
          <w:p w14:paraId="5387A452" w14:textId="77777777" w:rsidR="00C36E59" w:rsidRPr="00F435DF" w:rsidRDefault="00C36E59" w:rsidP="009E18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435DF">
              <w:rPr>
                <w:rFonts w:ascii="Times New Roman" w:hAnsi="Times New Roman" w:cs="Times New Roman"/>
                <w:sz w:val="24"/>
                <w:szCs w:val="24"/>
              </w:rPr>
              <w:t>№ _____ от «___» ___________ 20__ г.</w:t>
            </w:r>
          </w:p>
        </w:tc>
      </w:tr>
    </w:tbl>
    <w:p w14:paraId="43A4F1D1" w14:textId="77777777" w:rsidR="00C36E59" w:rsidRPr="00F435DF" w:rsidRDefault="00C36E59" w:rsidP="00C36E5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9315272" w14:textId="77777777" w:rsidR="00C36E59" w:rsidRPr="00F435DF" w:rsidRDefault="00C36E59" w:rsidP="00C36E5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434B6DB" w14:textId="2BA79632" w:rsidR="00C36E59" w:rsidRPr="00F435DF" w:rsidRDefault="00C36E59" w:rsidP="00C36E5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435DF">
        <w:rPr>
          <w:rFonts w:ascii="Times New Roman" w:hAnsi="Times New Roman" w:cs="Times New Roman"/>
          <w:sz w:val="24"/>
          <w:szCs w:val="24"/>
        </w:rPr>
        <w:t>Значени</w:t>
      </w:r>
      <w:r w:rsidR="00721DE6">
        <w:rPr>
          <w:rFonts w:ascii="Times New Roman" w:hAnsi="Times New Roman" w:cs="Times New Roman"/>
          <w:sz w:val="24"/>
          <w:szCs w:val="24"/>
        </w:rPr>
        <w:t>я</w:t>
      </w:r>
      <w:r w:rsidRPr="00F435DF">
        <w:rPr>
          <w:rFonts w:ascii="Times New Roman" w:hAnsi="Times New Roman" w:cs="Times New Roman"/>
          <w:sz w:val="24"/>
          <w:szCs w:val="24"/>
        </w:rPr>
        <w:t xml:space="preserve"> результатов предоставления Субсидии</w:t>
      </w:r>
    </w:p>
    <w:p w14:paraId="6557C86C" w14:textId="77777777" w:rsidR="00C36E59" w:rsidRPr="00F435DF" w:rsidRDefault="00C36E59" w:rsidP="00C36E59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435DF">
        <w:rPr>
          <w:rFonts w:ascii="Times New Roman" w:hAnsi="Times New Roman" w:cs="Times New Roman"/>
          <w:sz w:val="24"/>
          <w:szCs w:val="24"/>
        </w:rPr>
        <w:t>от «___» ____________ 20__ г.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25"/>
      </w:tblGrid>
      <w:tr w:rsidR="00C36E59" w:rsidRPr="00F435DF" w14:paraId="7821C0D7" w14:textId="77777777" w:rsidTr="000D2296">
        <w:tc>
          <w:tcPr>
            <w:tcW w:w="6629" w:type="dxa"/>
          </w:tcPr>
          <w:p w14:paraId="73B0C168" w14:textId="77777777" w:rsidR="00C36E59" w:rsidRPr="00F435DF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89B61" w14:textId="77777777" w:rsidR="00C36E59" w:rsidRPr="00F435DF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</w:rPr>
              <w:t>Наименование получателя ______________________________</w:t>
            </w:r>
          </w:p>
          <w:p w14:paraId="026DC7F6" w14:textId="77777777" w:rsidR="00C36E59" w:rsidRPr="00F435DF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489CD52D" w14:textId="77777777" w:rsidR="00C36E59" w:rsidRPr="00F435DF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главного распорядителя </w:t>
            </w:r>
          </w:p>
          <w:p w14:paraId="052FCC96" w14:textId="77777777" w:rsidR="00721DE6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</w:rPr>
              <w:t xml:space="preserve">средств краевого бюджета </w:t>
            </w:r>
            <w:r w:rsidRPr="00F435D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министерство сельского хозяйства и </w:t>
            </w:r>
          </w:p>
          <w:p w14:paraId="43AAEAA7" w14:textId="15C84E9E" w:rsidR="00C36E59" w:rsidRPr="00F435DF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перерабатывающей промышленности Краснодарского края</w:t>
            </w:r>
          </w:p>
          <w:p w14:paraId="407CB8BF" w14:textId="77777777" w:rsidR="00721DE6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проекта (программы) </w:t>
            </w:r>
            <w:r w:rsidRPr="00F435D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государственная программа </w:t>
            </w:r>
          </w:p>
          <w:p w14:paraId="20C3DA05" w14:textId="77777777" w:rsidR="00721DE6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</w:t>
            </w:r>
          </w:p>
          <w:p w14:paraId="0EF8E834" w14:textId="148FA30C" w:rsidR="00C36E59" w:rsidRPr="00F435DF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Краснодарского края от 5 октября 2015 г. № 944</w:t>
            </w:r>
          </w:p>
          <w:p w14:paraId="7DF0DD11" w14:textId="656EC3CC" w:rsidR="00C36E59" w:rsidRPr="00721DE6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21DE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Вид документа </w:t>
            </w:r>
            <w:r w:rsidR="00721DE6" w:rsidRPr="00721DE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                                       первичный</w:t>
            </w:r>
            <w:r w:rsidR="00721DE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_______________</w:t>
            </w:r>
          </w:p>
          <w:p w14:paraId="1C5DCEA3" w14:textId="7D5DB405" w:rsidR="00C36E59" w:rsidRPr="00F435DF" w:rsidRDefault="00C36E59" w:rsidP="000D229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435DF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F435DF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F435DF">
              <w:rPr>
                <w:rFonts w:ascii="Times New Roman" w:hAnsi="Times New Roman" w:cs="Times New Roman"/>
                <w:sz w:val="20"/>
                <w:szCs w:val="20"/>
              </w:rPr>
              <w:t xml:space="preserve"> (первичный – «0», уточненный – «1», «2», «3», «…»)</w:t>
            </w:r>
            <w:r w:rsidRPr="00F435D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14:paraId="55CD07A0" w14:textId="77777777" w:rsidR="00C36E59" w:rsidRPr="00F435DF" w:rsidRDefault="00C36E59" w:rsidP="000D229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</w:tcPr>
          <w:p w14:paraId="35AA58BF" w14:textId="77777777" w:rsidR="00C36E59" w:rsidRPr="00F435DF" w:rsidRDefault="00C36E59" w:rsidP="000D229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1B6622" w14:textId="77777777" w:rsidR="00C36E59" w:rsidRPr="00F435DF" w:rsidRDefault="00C36E59" w:rsidP="000D229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b"/>
              <w:tblW w:w="2917" w:type="dxa"/>
              <w:tblLook w:val="04A0" w:firstRow="1" w:lastRow="0" w:firstColumn="1" w:lastColumn="0" w:noHBand="0" w:noVBand="1"/>
            </w:tblPr>
            <w:tblGrid>
              <w:gridCol w:w="1701"/>
              <w:gridCol w:w="1216"/>
            </w:tblGrid>
            <w:tr w:rsidR="00C36E59" w:rsidRPr="00F435DF" w14:paraId="58DB63B9" w14:textId="77777777" w:rsidTr="000D2296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D2A22E2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14:paraId="44890D98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КОДЫ</w:t>
                  </w:r>
                </w:p>
              </w:tc>
            </w:tr>
            <w:tr w:rsidR="00C36E59" w:rsidRPr="00F435DF" w14:paraId="08A32034" w14:textId="77777777" w:rsidTr="000D2296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38D926F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14:paraId="1937B18D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36E59" w:rsidRPr="00F435DF" w14:paraId="5C43781D" w14:textId="77777777" w:rsidTr="000D2296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5172448" w14:textId="2A6812F6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Сводному </w:t>
                  </w:r>
                  <w:r w:rsidR="00721D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</w:t>
                  </w: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реестру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14:paraId="13D7E39B" w14:textId="58944934" w:rsidR="00C36E59" w:rsidRPr="00F435DF" w:rsidRDefault="00C54D7B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03200103</w:t>
                  </w:r>
                </w:p>
              </w:tc>
            </w:tr>
            <w:tr w:rsidR="00C36E59" w:rsidRPr="00F435DF" w14:paraId="1ACF0FD8" w14:textId="77777777" w:rsidTr="000D2296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363E354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ИНН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14:paraId="4A14CB7B" w14:textId="4BC93651" w:rsidR="00C36E59" w:rsidRPr="00F435DF" w:rsidRDefault="00C54D7B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2308030019</w:t>
                  </w:r>
                </w:p>
              </w:tc>
            </w:tr>
            <w:tr w:rsidR="00C36E59" w:rsidRPr="00F435DF" w14:paraId="03A1D7BA" w14:textId="77777777" w:rsidTr="000D2296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149F8300" w14:textId="75AC37EA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Сводному </w:t>
                  </w:r>
                  <w:r w:rsidR="00721D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реестру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14:paraId="46714CF3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36E59" w:rsidRPr="00F435DF" w14:paraId="0EC4F58E" w14:textId="77777777" w:rsidTr="000D2296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72DDBF0D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БК</w:t>
                  </w:r>
                  <w:r w:rsidRPr="00F435D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1</w:t>
                  </w: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14:paraId="3FF756AD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36E59" w:rsidRPr="00F435DF" w14:paraId="0E888A15" w14:textId="77777777" w:rsidTr="000D2296">
              <w:tc>
                <w:tcPr>
                  <w:tcW w:w="183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50CFFBC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79" w:type="dxa"/>
                  <w:tcBorders>
                    <w:left w:val="single" w:sz="4" w:space="0" w:color="auto"/>
                  </w:tcBorders>
                </w:tcPr>
                <w:p w14:paraId="4EBB9D26" w14:textId="77777777" w:rsidR="00C36E59" w:rsidRPr="00F435DF" w:rsidRDefault="00C36E59" w:rsidP="000D2296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72601DA" w14:textId="77777777" w:rsidR="00C36E59" w:rsidRPr="00F435DF" w:rsidRDefault="00C36E59" w:rsidP="000D229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EFDE3C" w14:textId="77777777" w:rsidR="00C36E59" w:rsidRDefault="00C36E59" w:rsidP="00C36E5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50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524"/>
        <w:gridCol w:w="1855"/>
        <w:gridCol w:w="852"/>
        <w:gridCol w:w="555"/>
        <w:gridCol w:w="422"/>
        <w:gridCol w:w="432"/>
        <w:gridCol w:w="432"/>
        <w:gridCol w:w="432"/>
        <w:gridCol w:w="432"/>
        <w:gridCol w:w="432"/>
        <w:gridCol w:w="432"/>
        <w:gridCol w:w="432"/>
        <w:gridCol w:w="450"/>
      </w:tblGrid>
      <w:tr w:rsidR="00F435DF" w:rsidRPr="00294E58" w14:paraId="468E3E50" w14:textId="77777777" w:rsidTr="00F435DF">
        <w:trPr>
          <w:trHeight w:val="554"/>
        </w:trPr>
        <w:tc>
          <w:tcPr>
            <w:tcW w:w="2792" w:type="dxa"/>
            <w:gridSpan w:val="2"/>
          </w:tcPr>
          <w:p w14:paraId="2859DA25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</w:t>
            </w:r>
          </w:p>
        </w:tc>
        <w:tc>
          <w:tcPr>
            <w:tcW w:w="1855" w:type="dxa"/>
            <w:vMerge w:val="restart"/>
          </w:tcPr>
          <w:p w14:paraId="1A129556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</w:t>
            </w:r>
          </w:p>
          <w:p w14:paraId="55F7BA31" w14:textId="77777777" w:rsidR="00F435DF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предоставления </w:t>
            </w:r>
          </w:p>
          <w:p w14:paraId="1BAEBB40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1407" w:type="dxa"/>
            <w:gridSpan w:val="2"/>
          </w:tcPr>
          <w:p w14:paraId="19524ABD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</w:p>
          <w:p w14:paraId="0509E8E4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14:paraId="68381717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3474" w:type="dxa"/>
            <w:gridSpan w:val="8"/>
            <w:vMerge w:val="restart"/>
          </w:tcPr>
          <w:p w14:paraId="4ADACA43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Плановые значения результатов пред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ставления субсидии</w:t>
            </w:r>
            <w:r w:rsidRPr="00294E5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по годам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(срокам)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Соглашения</w:t>
            </w:r>
          </w:p>
        </w:tc>
      </w:tr>
      <w:tr w:rsidR="00F435DF" w:rsidRPr="00294E58" w14:paraId="40E5E079" w14:textId="77777777" w:rsidTr="00F435DF">
        <w:trPr>
          <w:trHeight w:val="390"/>
        </w:trPr>
        <w:tc>
          <w:tcPr>
            <w:tcW w:w="2268" w:type="dxa"/>
            <w:vMerge w:val="restart"/>
          </w:tcPr>
          <w:p w14:paraId="59F951F6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  <w:vMerge w:val="restart"/>
            <w:textDirection w:val="btLr"/>
            <w:vAlign w:val="center"/>
          </w:tcPr>
          <w:p w14:paraId="4CCA2E79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код по БК</w:t>
            </w:r>
          </w:p>
        </w:tc>
        <w:tc>
          <w:tcPr>
            <w:tcW w:w="1855" w:type="dxa"/>
            <w:vMerge/>
          </w:tcPr>
          <w:p w14:paraId="0365A536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 w:val="restart"/>
          </w:tcPr>
          <w:p w14:paraId="6D7FC681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9EF446A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422" w:type="dxa"/>
            <w:vMerge/>
            <w:vAlign w:val="center"/>
          </w:tcPr>
          <w:p w14:paraId="4B207298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  <w:gridSpan w:val="8"/>
            <w:vMerge/>
          </w:tcPr>
          <w:p w14:paraId="36D91420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5DF" w:rsidRPr="00294E58" w14:paraId="1F2E13E3" w14:textId="77777777" w:rsidTr="00F435DF">
        <w:trPr>
          <w:trHeight w:val="386"/>
        </w:trPr>
        <w:tc>
          <w:tcPr>
            <w:tcW w:w="2268" w:type="dxa"/>
            <w:vMerge/>
          </w:tcPr>
          <w:p w14:paraId="4DE15B6C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vMerge/>
          </w:tcPr>
          <w:p w14:paraId="597D136D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14:paraId="2E5F2A98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14:paraId="13F1D593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Merge/>
          </w:tcPr>
          <w:p w14:paraId="3F9B1F66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Merge/>
          </w:tcPr>
          <w:p w14:paraId="3D107255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AFEFE65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31 декабря 2020 г.</w:t>
            </w:r>
          </w:p>
        </w:tc>
        <w:tc>
          <w:tcPr>
            <w:tcW w:w="864" w:type="dxa"/>
            <w:gridSpan w:val="2"/>
          </w:tcPr>
          <w:p w14:paraId="63724886" w14:textId="77777777" w:rsidR="00F435DF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___ _______</w:t>
            </w:r>
          </w:p>
          <w:p w14:paraId="325522BC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20_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_г.</w:t>
            </w:r>
          </w:p>
        </w:tc>
        <w:tc>
          <w:tcPr>
            <w:tcW w:w="864" w:type="dxa"/>
            <w:gridSpan w:val="2"/>
          </w:tcPr>
          <w:p w14:paraId="072248E9" w14:textId="77777777" w:rsidR="00F435DF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___ _______</w:t>
            </w:r>
          </w:p>
          <w:p w14:paraId="4953D87A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20_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_г.</w:t>
            </w:r>
          </w:p>
        </w:tc>
        <w:tc>
          <w:tcPr>
            <w:tcW w:w="882" w:type="dxa"/>
            <w:gridSpan w:val="2"/>
          </w:tcPr>
          <w:p w14:paraId="30A4A540" w14:textId="77777777" w:rsidR="00F435DF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на ___ _______</w:t>
            </w:r>
          </w:p>
          <w:p w14:paraId="3764556D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20_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</w:t>
            </w: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_г.</w:t>
            </w:r>
          </w:p>
        </w:tc>
      </w:tr>
      <w:tr w:rsidR="00F435DF" w:rsidRPr="00294E58" w14:paraId="31034CBF" w14:textId="77777777" w:rsidTr="00F435DF">
        <w:trPr>
          <w:cantSplit/>
          <w:trHeight w:val="2768"/>
        </w:trPr>
        <w:tc>
          <w:tcPr>
            <w:tcW w:w="2268" w:type="dxa"/>
            <w:vMerge/>
          </w:tcPr>
          <w:p w14:paraId="45BDA469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" w:type="dxa"/>
            <w:vMerge/>
          </w:tcPr>
          <w:p w14:paraId="17592BC9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</w:tcPr>
          <w:p w14:paraId="52F1771D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14:paraId="14737D1D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Merge/>
          </w:tcPr>
          <w:p w14:paraId="2D937264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dxa"/>
            <w:vMerge/>
          </w:tcPr>
          <w:p w14:paraId="0C982A4B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textDirection w:val="btLr"/>
          </w:tcPr>
          <w:p w14:paraId="449B290E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с даты заключения </w:t>
            </w:r>
          </w:p>
          <w:p w14:paraId="0F82E591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32" w:type="dxa"/>
            <w:textDirection w:val="btLr"/>
          </w:tcPr>
          <w:p w14:paraId="2BAD993C" w14:textId="77777777" w:rsidR="00F435DF" w:rsidRPr="00F14C4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4C48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</w:t>
            </w:r>
          </w:p>
          <w:p w14:paraId="3DDC570F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финансового года</w:t>
            </w:r>
          </w:p>
        </w:tc>
        <w:tc>
          <w:tcPr>
            <w:tcW w:w="432" w:type="dxa"/>
            <w:textDirection w:val="btLr"/>
          </w:tcPr>
          <w:p w14:paraId="4904A022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с даты заключения </w:t>
            </w:r>
          </w:p>
          <w:p w14:paraId="51800F58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32" w:type="dxa"/>
            <w:textDirection w:val="btLr"/>
          </w:tcPr>
          <w:p w14:paraId="38D97863" w14:textId="77777777" w:rsidR="00F435DF" w:rsidRPr="00F14C4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4C48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</w:t>
            </w:r>
          </w:p>
          <w:p w14:paraId="09EC4A81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финансового года</w:t>
            </w:r>
          </w:p>
        </w:tc>
        <w:tc>
          <w:tcPr>
            <w:tcW w:w="432" w:type="dxa"/>
            <w:textDirection w:val="btLr"/>
          </w:tcPr>
          <w:p w14:paraId="48F2F6DA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с даты заключения </w:t>
            </w:r>
          </w:p>
          <w:p w14:paraId="2BF4E7AE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32" w:type="dxa"/>
            <w:textDirection w:val="btLr"/>
          </w:tcPr>
          <w:p w14:paraId="6D68D9EC" w14:textId="77777777" w:rsidR="00F435DF" w:rsidRPr="00F14C4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4C48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</w:t>
            </w:r>
          </w:p>
          <w:p w14:paraId="6A7D1929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финансового года</w:t>
            </w:r>
          </w:p>
        </w:tc>
        <w:tc>
          <w:tcPr>
            <w:tcW w:w="432" w:type="dxa"/>
            <w:textDirection w:val="btLr"/>
          </w:tcPr>
          <w:p w14:paraId="5C3B1F6C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 xml:space="preserve">с даты заключения </w:t>
            </w:r>
          </w:p>
          <w:p w14:paraId="633150CB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Соглашения</w:t>
            </w:r>
          </w:p>
        </w:tc>
        <w:tc>
          <w:tcPr>
            <w:tcW w:w="450" w:type="dxa"/>
            <w:textDirection w:val="btLr"/>
          </w:tcPr>
          <w:p w14:paraId="75F55E6C" w14:textId="77777777" w:rsidR="00F435DF" w:rsidRPr="00F14C4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4C48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</w:t>
            </w:r>
          </w:p>
          <w:p w14:paraId="61345DE7" w14:textId="77777777" w:rsidR="00F435DF" w:rsidRPr="00294E58" w:rsidRDefault="00F435DF" w:rsidP="000D2296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294E58">
              <w:rPr>
                <w:rFonts w:ascii="Times New Roman" w:hAnsi="Times New Roman" w:cs="Times New Roman"/>
                <w:sz w:val="18"/>
                <w:szCs w:val="20"/>
              </w:rPr>
              <w:t>финансового года</w:t>
            </w:r>
          </w:p>
        </w:tc>
      </w:tr>
      <w:tr w:rsidR="00F435DF" w:rsidRPr="00294E58" w14:paraId="36696762" w14:textId="77777777" w:rsidTr="00F435DF">
        <w:tc>
          <w:tcPr>
            <w:tcW w:w="2268" w:type="dxa"/>
          </w:tcPr>
          <w:p w14:paraId="66A40F74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" w:type="dxa"/>
            <w:tcBorders>
              <w:bottom w:val="single" w:sz="4" w:space="0" w:color="auto"/>
            </w:tcBorders>
          </w:tcPr>
          <w:p w14:paraId="3EF1CDB3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5D6D2FD5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0D0D61F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bottom w:val="single" w:sz="4" w:space="0" w:color="auto"/>
            </w:tcBorders>
          </w:tcPr>
          <w:p w14:paraId="26B331A3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2" w:type="dxa"/>
            <w:tcBorders>
              <w:bottom w:val="single" w:sz="4" w:space="0" w:color="auto"/>
            </w:tcBorders>
          </w:tcPr>
          <w:p w14:paraId="438413E7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CFC6F04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B3BCE16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005DEF79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2EB8A164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7C144827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3120EBB1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2" w:type="dxa"/>
            <w:tcBorders>
              <w:bottom w:val="single" w:sz="4" w:space="0" w:color="auto"/>
            </w:tcBorders>
          </w:tcPr>
          <w:p w14:paraId="56FEB1F4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03FDB084" w14:textId="77777777" w:rsidR="00F435DF" w:rsidRPr="00294E58" w:rsidRDefault="00F435DF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976B0" w:rsidRPr="00294E58" w14:paraId="2A11266C" w14:textId="77777777" w:rsidTr="005976B0">
        <w:trPr>
          <w:cantSplit/>
          <w:trHeight w:val="1996"/>
        </w:trPr>
        <w:tc>
          <w:tcPr>
            <w:tcW w:w="2268" w:type="dxa"/>
            <w:vMerge w:val="restart"/>
          </w:tcPr>
          <w:p w14:paraId="04AFF39F" w14:textId="17B9577C" w:rsidR="005976B0" w:rsidRPr="00294E58" w:rsidRDefault="005976B0" w:rsidP="005976B0">
            <w:pPr>
              <w:spacing w:line="23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D219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субсидии сельскохозяйственным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D219A">
              <w:rPr>
                <w:rFonts w:ascii="Times New Roman" w:hAnsi="Times New Roman" w:cs="Times New Roman"/>
                <w:sz w:val="18"/>
                <w:szCs w:val="18"/>
              </w:rPr>
              <w:t xml:space="preserve">товаропроизводителям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целях возмещения</w:t>
            </w:r>
            <w:r w:rsidRPr="000D219A">
              <w:rPr>
                <w:rFonts w:ascii="Times New Roman" w:hAnsi="Times New Roman" w:cs="Times New Roman"/>
                <w:sz w:val="18"/>
                <w:szCs w:val="18"/>
              </w:rPr>
              <w:t xml:space="preserve"> части затрат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проведение            агрохимического и эколого-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токсилогического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обследования земель            сельскохозяйственного назначения</w:t>
            </w:r>
          </w:p>
        </w:tc>
        <w:tc>
          <w:tcPr>
            <w:tcW w:w="524" w:type="dxa"/>
            <w:vMerge w:val="restart"/>
            <w:textDirection w:val="btLr"/>
            <w:vAlign w:val="center"/>
          </w:tcPr>
          <w:p w14:paraId="6D21C625" w14:textId="23483DC6" w:rsidR="005976B0" w:rsidRPr="00D745A0" w:rsidRDefault="005976B0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5A0">
              <w:rPr>
                <w:rFonts w:ascii="Times New Roman" w:hAnsi="Times New Roman" w:cs="Times New Roman"/>
                <w:sz w:val="18"/>
                <w:szCs w:val="18"/>
              </w:rPr>
              <w:t>09860</w:t>
            </w:r>
          </w:p>
        </w:tc>
        <w:tc>
          <w:tcPr>
            <w:tcW w:w="1855" w:type="dxa"/>
          </w:tcPr>
          <w:p w14:paraId="43BB59CD" w14:textId="4710A97A" w:rsidR="005976B0" w:rsidRPr="00294E58" w:rsidRDefault="005976B0" w:rsidP="005976B0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Площадь проведения комплексного агрох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мического и эколого-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токсилогического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 xml:space="preserve">следования земель сельскохозяйственного назначения: </w:t>
            </w:r>
          </w:p>
        </w:tc>
        <w:tc>
          <w:tcPr>
            <w:tcW w:w="852" w:type="dxa"/>
          </w:tcPr>
          <w:p w14:paraId="01BA316F" w14:textId="528FF77E" w:rsidR="005976B0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</w:t>
            </w:r>
          </w:p>
          <w:p w14:paraId="5F0715FC" w14:textId="77777777" w:rsidR="005976B0" w:rsidRPr="00294E58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extDirection w:val="btLr"/>
            <w:vAlign w:val="center"/>
          </w:tcPr>
          <w:p w14:paraId="2DE35A43" w14:textId="061088DE" w:rsidR="005976B0" w:rsidRPr="00D745A0" w:rsidRDefault="005976B0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059</w:t>
            </w:r>
          </w:p>
        </w:tc>
        <w:tc>
          <w:tcPr>
            <w:tcW w:w="422" w:type="dxa"/>
            <w:textDirection w:val="btLr"/>
            <w:vAlign w:val="center"/>
          </w:tcPr>
          <w:p w14:paraId="060A9489" w14:textId="0288F805" w:rsidR="005976B0" w:rsidRPr="00D745A0" w:rsidRDefault="005976B0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745A0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432" w:type="dxa"/>
          </w:tcPr>
          <w:p w14:paraId="5EF0F73A" w14:textId="0135A6E2" w:rsidR="005976B0" w:rsidRPr="00294E58" w:rsidRDefault="00C54D7B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2" w:type="dxa"/>
          </w:tcPr>
          <w:p w14:paraId="5D495365" w14:textId="024FDD55" w:rsidR="005976B0" w:rsidRPr="00294E58" w:rsidRDefault="00C54D7B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2" w:type="dxa"/>
          </w:tcPr>
          <w:p w14:paraId="61113609" w14:textId="77777777" w:rsidR="005976B0" w:rsidRPr="00F06ACD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6C52EA22" w14:textId="77777777" w:rsidR="005976B0" w:rsidRPr="00F06ACD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43ED05A6" w14:textId="77777777" w:rsidR="005976B0" w:rsidRPr="00F06ACD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76FE8F56" w14:textId="77777777" w:rsidR="005976B0" w:rsidRPr="00F06ACD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1ECDD4E0" w14:textId="77777777" w:rsidR="005976B0" w:rsidRPr="00F06ACD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50" w:type="dxa"/>
          </w:tcPr>
          <w:p w14:paraId="596C47F3" w14:textId="77777777" w:rsidR="005976B0" w:rsidRPr="00F06ACD" w:rsidRDefault="005976B0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B03B64" w:rsidRPr="00294E58" w14:paraId="1EEDB74A" w14:textId="77777777" w:rsidTr="005976B0">
        <w:trPr>
          <w:cantSplit/>
          <w:trHeight w:val="388"/>
        </w:trPr>
        <w:tc>
          <w:tcPr>
            <w:tcW w:w="2268" w:type="dxa"/>
            <w:vMerge/>
          </w:tcPr>
          <w:p w14:paraId="25573C12" w14:textId="77777777" w:rsidR="00B03B64" w:rsidRPr="000D219A" w:rsidRDefault="00B03B64" w:rsidP="005976B0">
            <w:pPr>
              <w:spacing w:line="23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" w:type="dxa"/>
            <w:vMerge/>
            <w:textDirection w:val="btLr"/>
            <w:vAlign w:val="center"/>
          </w:tcPr>
          <w:p w14:paraId="1EA85515" w14:textId="77777777" w:rsidR="00B03B64" w:rsidRPr="00D745A0" w:rsidRDefault="00B03B64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5" w:type="dxa"/>
          </w:tcPr>
          <w:p w14:paraId="2C0FB99A" w14:textId="77777777" w:rsidR="00B03B64" w:rsidRDefault="00B03B64" w:rsidP="00A75B47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в текущем финансовом году</w:t>
            </w:r>
          </w:p>
          <w:p w14:paraId="72501465" w14:textId="77777777" w:rsidR="00B03B64" w:rsidRDefault="00B03B64" w:rsidP="00A75B47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</w:p>
          <w:p w14:paraId="3AD4D89A" w14:textId="1D910616" w:rsidR="00B03B64" w:rsidRDefault="00B03B64" w:rsidP="00A75B47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2" w:type="dxa"/>
          </w:tcPr>
          <w:p w14:paraId="5A7EF8AA" w14:textId="77777777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</w:t>
            </w:r>
          </w:p>
          <w:p w14:paraId="12865AD9" w14:textId="77777777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extDirection w:val="btLr"/>
            <w:vAlign w:val="center"/>
          </w:tcPr>
          <w:p w14:paraId="4757F493" w14:textId="7AC322E8" w:rsidR="00B03B64" w:rsidRDefault="00B03B64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059</w:t>
            </w:r>
          </w:p>
        </w:tc>
        <w:tc>
          <w:tcPr>
            <w:tcW w:w="422" w:type="dxa"/>
            <w:textDirection w:val="btLr"/>
            <w:vAlign w:val="center"/>
          </w:tcPr>
          <w:p w14:paraId="144E78A8" w14:textId="2B1F18F1" w:rsidR="00B03B64" w:rsidRPr="00D745A0" w:rsidRDefault="00B03B64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432" w:type="dxa"/>
          </w:tcPr>
          <w:p w14:paraId="217782ED" w14:textId="77777777" w:rsidR="00B03B64" w:rsidRPr="00294E58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14:paraId="00E672ED" w14:textId="77777777" w:rsidR="00B03B64" w:rsidRPr="00294E58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14:paraId="23D3A3C0" w14:textId="3F8750C8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093DB254" w14:textId="4532DA2E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1EEEFAA0" w14:textId="4AE8E22A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51118D80" w14:textId="63393BB9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296E40A1" w14:textId="25B51993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50" w:type="dxa"/>
          </w:tcPr>
          <w:p w14:paraId="05B22979" w14:textId="2FA2EF6D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B03B64" w:rsidRPr="00294E58" w14:paraId="7AAF383D" w14:textId="77777777" w:rsidTr="005976B0">
        <w:trPr>
          <w:cantSplit/>
          <w:trHeight w:val="247"/>
        </w:trPr>
        <w:tc>
          <w:tcPr>
            <w:tcW w:w="2268" w:type="dxa"/>
          </w:tcPr>
          <w:p w14:paraId="29928ACE" w14:textId="41080E1A" w:rsidR="00B03B64" w:rsidRPr="005976B0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4" w:type="dxa"/>
          </w:tcPr>
          <w:p w14:paraId="75E3C59E" w14:textId="6D11C266" w:rsidR="00B03B64" w:rsidRPr="00D745A0" w:rsidRDefault="00B03B64" w:rsidP="005976B0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5" w:type="dxa"/>
          </w:tcPr>
          <w:p w14:paraId="3E2134DC" w14:textId="5D5BC3C8" w:rsidR="00B03B64" w:rsidRDefault="00B03B64" w:rsidP="005976B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2" w:type="dxa"/>
          </w:tcPr>
          <w:p w14:paraId="1AF5BC82" w14:textId="2472ABE5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</w:tcPr>
          <w:p w14:paraId="604D7FDF" w14:textId="5E393AAB" w:rsidR="00B03B64" w:rsidRDefault="00B03B64" w:rsidP="005976B0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2" w:type="dxa"/>
          </w:tcPr>
          <w:p w14:paraId="182F7424" w14:textId="548CA117" w:rsidR="00B03B64" w:rsidRPr="00D745A0" w:rsidRDefault="00B03B64" w:rsidP="005976B0">
            <w:pPr>
              <w:spacing w:line="23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2" w:type="dxa"/>
          </w:tcPr>
          <w:p w14:paraId="6F8752A8" w14:textId="320CC992" w:rsidR="00B03B64" w:rsidRPr="00294E58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2" w:type="dxa"/>
          </w:tcPr>
          <w:p w14:paraId="357ADF1C" w14:textId="2F9DB431" w:rsidR="00B03B64" w:rsidRPr="00294E58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2" w:type="dxa"/>
          </w:tcPr>
          <w:p w14:paraId="45CDF430" w14:textId="50168096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2" w:type="dxa"/>
          </w:tcPr>
          <w:p w14:paraId="091DA610" w14:textId="0A4FCA98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2" w:type="dxa"/>
          </w:tcPr>
          <w:p w14:paraId="5178785F" w14:textId="321BE35D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32" w:type="dxa"/>
          </w:tcPr>
          <w:p w14:paraId="15AEB612" w14:textId="72EE3ED3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32" w:type="dxa"/>
          </w:tcPr>
          <w:p w14:paraId="6A8B970B" w14:textId="38ED0EE7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0" w:type="dxa"/>
          </w:tcPr>
          <w:p w14:paraId="082E7E48" w14:textId="79617D45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94E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03B64" w:rsidRPr="00294E58" w14:paraId="4C369EFF" w14:textId="77777777" w:rsidTr="005976B0">
        <w:trPr>
          <w:cantSplit/>
          <w:trHeight w:val="814"/>
        </w:trPr>
        <w:tc>
          <w:tcPr>
            <w:tcW w:w="2268" w:type="dxa"/>
          </w:tcPr>
          <w:p w14:paraId="5E8C5EEC" w14:textId="77777777" w:rsidR="00B03B64" w:rsidRPr="000D219A" w:rsidRDefault="00B03B64" w:rsidP="005976B0">
            <w:pPr>
              <w:spacing w:line="23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" w:type="dxa"/>
            <w:textDirection w:val="btLr"/>
            <w:vAlign w:val="center"/>
          </w:tcPr>
          <w:p w14:paraId="4A2262BE" w14:textId="77777777" w:rsidR="00B03B64" w:rsidRPr="00D745A0" w:rsidRDefault="00B03B64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5" w:type="dxa"/>
          </w:tcPr>
          <w:p w14:paraId="2432F927" w14:textId="1539020F" w:rsidR="00B03B64" w:rsidRDefault="00B03B64" w:rsidP="00A75B47">
            <w:pPr>
              <w:spacing w:line="23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  <w:t>в году                   предшествующему текущему                       финансовому году</w:t>
            </w:r>
          </w:p>
        </w:tc>
        <w:tc>
          <w:tcPr>
            <w:tcW w:w="852" w:type="dxa"/>
          </w:tcPr>
          <w:p w14:paraId="541668E6" w14:textId="77777777" w:rsidR="00B03B64" w:rsidRDefault="00B03B64" w:rsidP="005976B0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гектар</w:t>
            </w:r>
          </w:p>
          <w:p w14:paraId="528D16BF" w14:textId="77777777" w:rsidR="00B03B64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extDirection w:val="btLr"/>
            <w:vAlign w:val="center"/>
          </w:tcPr>
          <w:p w14:paraId="09AE8577" w14:textId="630C965D" w:rsidR="00B03B64" w:rsidRDefault="00B03B64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059</w:t>
            </w:r>
          </w:p>
        </w:tc>
        <w:tc>
          <w:tcPr>
            <w:tcW w:w="422" w:type="dxa"/>
            <w:textDirection w:val="btLr"/>
            <w:vAlign w:val="center"/>
          </w:tcPr>
          <w:p w14:paraId="0742E52D" w14:textId="74F14C31" w:rsidR="00B03B64" w:rsidRPr="00D745A0" w:rsidRDefault="00B03B64" w:rsidP="000D2296">
            <w:pPr>
              <w:spacing w:line="230" w:lineRule="auto"/>
              <w:ind w:left="113" w:right="113"/>
              <w:contextualSpacing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432" w:type="dxa"/>
          </w:tcPr>
          <w:p w14:paraId="2C5E92A4" w14:textId="77777777" w:rsidR="00B03B64" w:rsidRPr="00294E58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14:paraId="432C6642" w14:textId="77777777" w:rsidR="00B03B64" w:rsidRPr="00294E58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</w:tcPr>
          <w:p w14:paraId="195BD329" w14:textId="03D9ABEC" w:rsidR="00B03B64" w:rsidRPr="005976B0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72C095EC" w14:textId="50A52652" w:rsidR="00B03B64" w:rsidRPr="005976B0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61446A41" w14:textId="6ABBEA5C" w:rsidR="00B03B64" w:rsidRPr="005976B0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18AD32A2" w14:textId="461AABB4" w:rsidR="00B03B64" w:rsidRPr="005976B0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32" w:type="dxa"/>
          </w:tcPr>
          <w:p w14:paraId="477C1D5C" w14:textId="083A01E5" w:rsidR="00B03B64" w:rsidRPr="005976B0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450" w:type="dxa"/>
          </w:tcPr>
          <w:p w14:paraId="7F7F2836" w14:textId="34675814" w:rsidR="00B03B64" w:rsidRPr="005976B0" w:rsidRDefault="00B03B64" w:rsidP="000D2296">
            <w:pPr>
              <w:spacing w:line="23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tbl>
      <w:tblPr>
        <w:tblW w:w="1003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984"/>
        <w:gridCol w:w="5047"/>
      </w:tblGrid>
      <w:tr w:rsidR="009E18E7" w:rsidRPr="00A46FE1" w14:paraId="4221AA6A" w14:textId="77777777" w:rsidTr="000D2296">
        <w:tc>
          <w:tcPr>
            <w:tcW w:w="4984" w:type="dxa"/>
          </w:tcPr>
          <w:p w14:paraId="2B053578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1E0F445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</w:p>
          <w:p w14:paraId="2E07ACF8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7837EE2" w14:textId="607B8921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Министерство сельского хозяйства и </w:t>
            </w:r>
            <w:r w:rsidR="00B03B64" w:rsidRPr="00B03B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перерабатывающей промышленности </w:t>
            </w:r>
            <w:r w:rsidR="00B03B64" w:rsidRPr="00B03B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5047" w:type="dxa"/>
          </w:tcPr>
          <w:p w14:paraId="0AA79E50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B71206D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  <w:p w14:paraId="1DF5ECBC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E87BACA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815D710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(полное наименование получателя)</w:t>
            </w:r>
          </w:p>
          <w:p w14:paraId="38E84812" w14:textId="77777777" w:rsidR="009E18E7" w:rsidRPr="00A46FE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8E7" w14:paraId="030C5E6E" w14:textId="77777777" w:rsidTr="000D2296">
        <w:tc>
          <w:tcPr>
            <w:tcW w:w="4984" w:type="dxa"/>
          </w:tcPr>
          <w:p w14:paraId="2093701D" w14:textId="77777777" w:rsidR="009E18E7" w:rsidRPr="00315B51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EDE86" w14:textId="676E6CE8" w:rsidR="009E18E7" w:rsidRPr="00A835BE" w:rsidRDefault="009E18E7" w:rsidP="000D229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5B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управления растениеводства</w:t>
            </w:r>
          </w:p>
          <w:p w14:paraId="107BB4D1" w14:textId="77777777" w:rsidR="009E18E7" w:rsidRPr="00A835BE" w:rsidRDefault="009E18E7" w:rsidP="000D2296">
            <w:pPr>
              <w:spacing w:after="0" w:line="235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4D46C65" w14:textId="60B5D597" w:rsidR="009E18E7" w:rsidRDefault="009E18E7" w:rsidP="000D2296">
            <w:pPr>
              <w:spacing w:after="0" w:line="235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A81299">
              <w:rPr>
                <w:rFonts w:ascii="Times New Roman" w:hAnsi="Times New Roman" w:cs="Times New Roman"/>
                <w:sz w:val="26"/>
                <w:szCs w:val="26"/>
              </w:rPr>
              <w:t>С.А. Сенченко</w:t>
            </w:r>
          </w:p>
          <w:p w14:paraId="144F60EB" w14:textId="77777777" w:rsidR="009E18E7" w:rsidRPr="000D219A" w:rsidRDefault="009E18E7" w:rsidP="000D2296">
            <w:pPr>
              <w:spacing w:after="0" w:line="235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(подпись)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</w:t>
            </w:r>
          </w:p>
          <w:p w14:paraId="4445E585" w14:textId="77777777" w:rsidR="009E18E7" w:rsidRPr="00A46FE1" w:rsidRDefault="009E18E7" w:rsidP="000D22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46F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047" w:type="dxa"/>
          </w:tcPr>
          <w:p w14:paraId="48830A77" w14:textId="77777777" w:rsidR="009E18E7" w:rsidRPr="00A46FE1" w:rsidRDefault="009E18E7" w:rsidP="000D22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6354754" w14:textId="77777777" w:rsidR="009E18E7" w:rsidRPr="00A835BE" w:rsidRDefault="009E18E7" w:rsidP="000D22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лицо:</w:t>
            </w:r>
          </w:p>
          <w:p w14:paraId="24FE4206" w14:textId="77777777" w:rsidR="009E18E7" w:rsidRDefault="009E18E7" w:rsidP="000D229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     __________________</w:t>
            </w:r>
          </w:p>
          <w:p w14:paraId="4937B838" w14:textId="77777777" w:rsidR="009E18E7" w:rsidRDefault="009E18E7" w:rsidP="000D22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(подпись)                        (расшифровка подписи)</w:t>
            </w:r>
          </w:p>
          <w:p w14:paraId="79A32697" w14:textId="77777777" w:rsidR="009E18E7" w:rsidRDefault="009E18E7" w:rsidP="000D229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(при наличии печати)</w:t>
            </w:r>
          </w:p>
        </w:tc>
      </w:tr>
    </w:tbl>
    <w:p w14:paraId="48844932" w14:textId="7B1D3849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06014F86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0C8F40E9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6EB9DECB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6BA512C3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36CDABAA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0B3F7719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1CC8A17F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57E84D71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05EFCCC2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5B8EE6BF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1437170A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207B9275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3FAE5258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1D99CA85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2FFB0DE9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4D5162F5" w14:textId="77777777" w:rsidR="009E18E7" w:rsidRDefault="009E18E7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3ACFE8CF" w14:textId="77777777" w:rsidR="00A81299" w:rsidRDefault="00A81299" w:rsidP="00C36E59">
      <w:pPr>
        <w:ind w:hanging="851"/>
        <w:contextualSpacing/>
        <w:rPr>
          <w:rFonts w:ascii="Times New Roman" w:hAnsi="Times New Roman" w:cs="Times New Roman"/>
          <w:sz w:val="28"/>
          <w:szCs w:val="28"/>
        </w:rPr>
      </w:pPr>
    </w:p>
    <w:p w14:paraId="0429329B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B871589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48520F92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0F2C35F9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2E1F5472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02F75BBB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6686BEE4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5A56263E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605FB34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1E82DC33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1D464FFE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2D779758" w14:textId="77777777" w:rsidR="00432747" w:rsidRDefault="0043274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287368EF" w14:textId="77777777" w:rsidR="009E18E7" w:rsidRPr="00853FF2" w:rsidRDefault="009E18E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53FF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3BADB63" w14:textId="77777777" w:rsidR="009E18E7" w:rsidRPr="00F435DF" w:rsidRDefault="009E18E7" w:rsidP="000274F9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F435DF">
        <w:rPr>
          <w:rFonts w:ascii="Times New Roman" w:hAnsi="Times New Roman" w:cs="Times New Roman"/>
          <w:sz w:val="24"/>
          <w:szCs w:val="24"/>
        </w:rPr>
        <w:t xml:space="preserve">к соглашению о предоставлении </w:t>
      </w:r>
    </w:p>
    <w:p w14:paraId="227F3DFB" w14:textId="454B67A4" w:rsidR="009E18E7" w:rsidRPr="00F435DF" w:rsidRDefault="009E18E7" w:rsidP="000274F9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F435DF">
        <w:rPr>
          <w:rFonts w:ascii="Times New Roman" w:hAnsi="Times New Roman" w:cs="Times New Roman"/>
          <w:sz w:val="24"/>
          <w:szCs w:val="24"/>
        </w:rPr>
        <w:t xml:space="preserve">субсидии сельскохозяйственным </w:t>
      </w:r>
      <w:r w:rsidR="004F335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435DF">
        <w:rPr>
          <w:rFonts w:ascii="Times New Roman" w:hAnsi="Times New Roman" w:cs="Times New Roman"/>
          <w:sz w:val="24"/>
          <w:szCs w:val="24"/>
        </w:rPr>
        <w:t xml:space="preserve">товаропроизводителям Краснодарского края на возмещение части затрат на </w:t>
      </w:r>
      <w:r w:rsidR="004F3351">
        <w:rPr>
          <w:rFonts w:ascii="Times New Roman" w:hAnsi="Times New Roman" w:cs="Times New Roman"/>
          <w:sz w:val="24"/>
          <w:szCs w:val="24"/>
        </w:rPr>
        <w:t xml:space="preserve">      </w:t>
      </w:r>
      <w:r w:rsidRPr="00F435DF">
        <w:rPr>
          <w:rFonts w:ascii="Times New Roman" w:hAnsi="Times New Roman" w:cs="Times New Roman"/>
          <w:sz w:val="24"/>
          <w:szCs w:val="24"/>
        </w:rPr>
        <w:t>проведение агрохимического и эколого-</w:t>
      </w:r>
      <w:proofErr w:type="spellStart"/>
      <w:r w:rsidRPr="00F435DF">
        <w:rPr>
          <w:rFonts w:ascii="Times New Roman" w:hAnsi="Times New Roman" w:cs="Times New Roman"/>
          <w:sz w:val="24"/>
          <w:szCs w:val="24"/>
        </w:rPr>
        <w:t>токсилогического</w:t>
      </w:r>
      <w:proofErr w:type="spellEnd"/>
      <w:r w:rsidRPr="00F435DF">
        <w:rPr>
          <w:rFonts w:ascii="Times New Roman" w:hAnsi="Times New Roman" w:cs="Times New Roman"/>
          <w:sz w:val="24"/>
          <w:szCs w:val="24"/>
        </w:rPr>
        <w:t xml:space="preserve"> обследования земель сельскохозяйственного назначения</w:t>
      </w:r>
    </w:p>
    <w:p w14:paraId="4E85A657" w14:textId="77777777" w:rsidR="009E18E7" w:rsidRPr="00853FF2" w:rsidRDefault="009E18E7" w:rsidP="000274F9">
      <w:pPr>
        <w:spacing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</w:p>
    <w:p w14:paraId="784B2CCC" w14:textId="77777777" w:rsidR="009E18E7" w:rsidRPr="00853FF2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853FF2">
        <w:rPr>
          <w:rFonts w:ascii="Times New Roman" w:hAnsi="Times New Roman" w:cs="Times New Roman"/>
          <w:sz w:val="24"/>
          <w:szCs w:val="24"/>
        </w:rPr>
        <w:t>№____ от «___» _________ 20__ г.</w:t>
      </w:r>
    </w:p>
    <w:p w14:paraId="77027C1A" w14:textId="77777777" w:rsidR="009E18E7" w:rsidRPr="00853FF2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55FE429" w14:textId="77777777" w:rsidR="009E18E7" w:rsidRPr="00853FF2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AC0D655" w14:textId="77777777" w:rsidR="009E18E7" w:rsidRPr="00853FF2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646A93C" w14:textId="77777777" w:rsidR="009E18E7" w:rsidRPr="00853FF2" w:rsidRDefault="009E18E7" w:rsidP="000274F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53FF2">
        <w:rPr>
          <w:rFonts w:ascii="Times New Roman" w:hAnsi="Times New Roman" w:cs="Times New Roman"/>
          <w:b/>
          <w:sz w:val="24"/>
          <w:szCs w:val="24"/>
        </w:rPr>
        <w:t>ФОРМА</w:t>
      </w:r>
    </w:p>
    <w:p w14:paraId="40325FE5" w14:textId="77777777" w:rsidR="009E18E7" w:rsidRPr="00853FF2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795A88F" w14:textId="77777777" w:rsidR="009E18E7" w:rsidRPr="0057308F" w:rsidRDefault="009E18E7" w:rsidP="000274F9">
      <w:pPr>
        <w:spacing w:after="0" w:line="240" w:lineRule="auto"/>
        <w:ind w:left="709" w:right="8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</w:t>
      </w:r>
    </w:p>
    <w:p w14:paraId="73706404" w14:textId="77777777" w:rsidR="009E18E7" w:rsidRPr="00130D07" w:rsidRDefault="009E18E7" w:rsidP="000274F9">
      <w:pPr>
        <w:autoSpaceDE w:val="0"/>
        <w:autoSpaceDN w:val="0"/>
        <w:adjustRightInd w:val="0"/>
        <w:spacing w:after="0" w:line="240" w:lineRule="auto"/>
        <w:ind w:left="709" w:right="85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0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достижении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</w:t>
      </w:r>
      <w:r w:rsidRPr="005730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субсиди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730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567CC6E" w14:textId="77777777" w:rsidR="000274F9" w:rsidRDefault="009E18E7" w:rsidP="000274F9">
      <w:pPr>
        <w:pStyle w:val="af2"/>
        <w:ind w:firstLine="0"/>
        <w:jc w:val="center"/>
        <w:rPr>
          <w:b/>
          <w:bCs/>
        </w:rPr>
      </w:pPr>
      <w:r w:rsidRPr="009E18E7">
        <w:rPr>
          <w:b/>
          <w:bCs/>
        </w:rPr>
        <w:t xml:space="preserve">на возмещение части затрат на </w:t>
      </w:r>
      <w:r w:rsidR="000274F9">
        <w:rPr>
          <w:b/>
          <w:bCs/>
        </w:rPr>
        <w:t>поддержку развития растениеводства</w:t>
      </w:r>
    </w:p>
    <w:p w14:paraId="4C157621" w14:textId="0A1A7FD1" w:rsidR="009E18E7" w:rsidRPr="009E18E7" w:rsidRDefault="009E18E7" w:rsidP="000274F9">
      <w:pPr>
        <w:pStyle w:val="af2"/>
        <w:ind w:firstLine="0"/>
        <w:jc w:val="center"/>
        <w:rPr>
          <w:b/>
        </w:rPr>
      </w:pPr>
      <w:r w:rsidRPr="009E18E7">
        <w:rPr>
          <w:b/>
          <w:bCs/>
          <w:lang w:eastAsia="ru-RU"/>
        </w:rPr>
        <w:t xml:space="preserve"> за 20___ </w:t>
      </w:r>
      <w:r w:rsidRPr="009E18E7">
        <w:rPr>
          <w:b/>
        </w:rPr>
        <w:t>год</w:t>
      </w:r>
    </w:p>
    <w:p w14:paraId="6E619D9D" w14:textId="77777777" w:rsidR="009E18E7" w:rsidRDefault="009E18E7" w:rsidP="000274F9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E870C5" w14:textId="77777777" w:rsidR="009E18E7" w:rsidRPr="00860328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28">
        <w:rPr>
          <w:rFonts w:ascii="Times New Roman" w:hAnsi="Times New Roman" w:cs="Times New Roman"/>
          <w:sz w:val="24"/>
          <w:szCs w:val="24"/>
        </w:rPr>
        <w:t>Наименование получателя субсидии___________________________________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60328">
        <w:rPr>
          <w:rFonts w:ascii="Times New Roman" w:hAnsi="Times New Roman" w:cs="Times New Roman"/>
          <w:sz w:val="24"/>
          <w:szCs w:val="24"/>
        </w:rPr>
        <w:t>__</w:t>
      </w:r>
    </w:p>
    <w:p w14:paraId="3D3AFC39" w14:textId="77777777" w:rsidR="009E18E7" w:rsidRPr="00860328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328">
        <w:rPr>
          <w:rFonts w:ascii="Times New Roman" w:hAnsi="Times New Roman" w:cs="Times New Roman"/>
          <w:sz w:val="24"/>
          <w:szCs w:val="24"/>
        </w:rPr>
        <w:t>ИНН получателя субсидии___________________________________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60328">
        <w:rPr>
          <w:rFonts w:ascii="Times New Roman" w:hAnsi="Times New Roman" w:cs="Times New Roman"/>
          <w:sz w:val="24"/>
          <w:szCs w:val="24"/>
        </w:rPr>
        <w:t>_______</w:t>
      </w:r>
    </w:p>
    <w:p w14:paraId="1AEAFB90" w14:textId="77777777" w:rsidR="009E18E7" w:rsidRPr="00860328" w:rsidRDefault="009E18E7" w:rsidP="000274F9">
      <w:pPr>
        <w:pStyle w:val="af3"/>
        <w:rPr>
          <w:rFonts w:ascii="Times New Roman" w:hAnsi="Times New Roman" w:cs="Times New Roman"/>
        </w:rPr>
      </w:pPr>
      <w:r w:rsidRPr="00860328">
        <w:rPr>
          <w:rFonts w:ascii="Times New Roman" w:hAnsi="Times New Roman" w:cs="Times New Roman"/>
        </w:rPr>
        <w:t>Наименование муниципального образования ____________________</w:t>
      </w:r>
      <w:r>
        <w:rPr>
          <w:rFonts w:ascii="Times New Roman" w:hAnsi="Times New Roman" w:cs="Times New Roman"/>
        </w:rPr>
        <w:t>____________</w:t>
      </w:r>
      <w:r w:rsidRPr="00860328">
        <w:rPr>
          <w:rFonts w:ascii="Times New Roman" w:hAnsi="Times New Roman" w:cs="Times New Roman"/>
        </w:rPr>
        <w:t>_______</w:t>
      </w:r>
    </w:p>
    <w:p w14:paraId="43C18985" w14:textId="77777777" w:rsidR="009E18E7" w:rsidRPr="00860328" w:rsidRDefault="009E18E7" w:rsidP="000274F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860328">
        <w:rPr>
          <w:rFonts w:ascii="Times New Roman" w:hAnsi="Times New Roman" w:cs="Times New Roman"/>
          <w:sz w:val="24"/>
          <w:szCs w:val="24"/>
          <w:lang w:eastAsia="ru-RU"/>
        </w:rPr>
        <w:t>Соглашение_______________________________________________________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</w:t>
      </w:r>
      <w:r w:rsidRPr="00860328">
        <w:rPr>
          <w:rFonts w:ascii="Times New Roman" w:hAnsi="Times New Roman" w:cs="Times New Roman"/>
          <w:sz w:val="24"/>
          <w:szCs w:val="24"/>
          <w:lang w:eastAsia="ru-RU"/>
        </w:rPr>
        <w:t>___</w:t>
      </w:r>
    </w:p>
    <w:p w14:paraId="72C594B8" w14:textId="77777777" w:rsidR="009E18E7" w:rsidRDefault="009E18E7" w:rsidP="000274F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7DD848" w14:textId="77777777" w:rsidR="000274F9" w:rsidRPr="00860328" w:rsidRDefault="000274F9" w:rsidP="000274F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2514"/>
        <w:gridCol w:w="421"/>
        <w:gridCol w:w="1908"/>
        <w:gridCol w:w="2122"/>
      </w:tblGrid>
      <w:tr w:rsidR="009E18E7" w:rsidRPr="00860328" w14:paraId="4D470D8C" w14:textId="77777777" w:rsidTr="000D229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541"/>
              <w:gridCol w:w="2998"/>
              <w:gridCol w:w="1843"/>
              <w:gridCol w:w="1984"/>
              <w:gridCol w:w="2027"/>
            </w:tblGrid>
            <w:tr w:rsidR="00B03B64" w:rsidRPr="00860328" w14:paraId="2F69D7FE" w14:textId="77777777" w:rsidTr="000274F9">
              <w:trPr>
                <w:trHeight w:val="413"/>
              </w:trPr>
              <w:tc>
                <w:tcPr>
                  <w:tcW w:w="28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20E75C25" w14:textId="77777777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3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66C6B04F" w14:textId="77777777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3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п/п</w:t>
                  </w:r>
                </w:p>
              </w:tc>
              <w:tc>
                <w:tcPr>
                  <w:tcW w:w="159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14:paraId="6F66C1BB" w14:textId="77777777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3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9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928D4AA" w14:textId="77777777" w:rsidR="000274F9" w:rsidRDefault="000274F9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Номера и даты </w:t>
                  </w:r>
                </w:p>
                <w:p w14:paraId="60DDD5C0" w14:textId="7E733F8B" w:rsidR="00B03B64" w:rsidRPr="00860328" w:rsidRDefault="000274F9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соглашений</w:t>
                  </w:r>
                </w:p>
              </w:tc>
              <w:tc>
                <w:tcPr>
                  <w:tcW w:w="213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30683" w14:textId="57EC822C" w:rsidR="00B03B64" w:rsidRPr="00860328" w:rsidRDefault="000274F9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Показатель</w:t>
                  </w:r>
                </w:p>
                <w:p w14:paraId="5EBDB8DD" w14:textId="77777777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3B64" w:rsidRPr="00860328" w14:paraId="3EDA93CE" w14:textId="77777777" w:rsidTr="000274F9">
              <w:trPr>
                <w:trHeight w:val="412"/>
              </w:trPr>
              <w:tc>
                <w:tcPr>
                  <w:tcW w:w="28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FFFB9" w14:textId="77777777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20485" w14:textId="77777777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AD71C" w14:textId="77777777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2C24A" w14:textId="77777777" w:rsidR="000274F9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0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установленный </w:t>
                  </w:r>
                  <w:r w:rsidR="000274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</w:p>
                <w:p w14:paraId="52843184" w14:textId="0CD4627C" w:rsidR="00B03B64" w:rsidRPr="00860328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соглашени</w:t>
                  </w:r>
                  <w:r w:rsidR="000274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2DB1B" w14:textId="77777777" w:rsidR="00B03B64" w:rsidRDefault="00B03B64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3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фактическое</w:t>
                  </w:r>
                </w:p>
                <w:p w14:paraId="346C6E92" w14:textId="162C6D28" w:rsidR="000274F9" w:rsidRPr="00860328" w:rsidRDefault="000274F9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выполнение</w:t>
                  </w:r>
                </w:p>
              </w:tc>
            </w:tr>
            <w:tr w:rsidR="002B17EC" w:rsidRPr="00860328" w14:paraId="3A356215" w14:textId="77777777" w:rsidTr="000611EA">
              <w:trPr>
                <w:trHeight w:val="394"/>
              </w:trPr>
              <w:tc>
                <w:tcPr>
                  <w:tcW w:w="28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A599984" w14:textId="77777777" w:rsidR="002B17EC" w:rsidRDefault="002B17EC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A63548A" w14:textId="77777777" w:rsidR="002B17EC" w:rsidRDefault="002B17EC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FAF0814" w14:textId="77777777" w:rsidR="002B17EC" w:rsidRDefault="002B17EC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62652B96" w14:textId="77777777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60328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6E24A" w14:textId="25245C4A" w:rsidR="002B17EC" w:rsidRPr="009E18E7" w:rsidRDefault="002B17EC" w:rsidP="000274F9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Площадь проведения ко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м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плексного агрохимическ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го и эколого-</w:t>
                  </w:r>
                  <w:proofErr w:type="spellStart"/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токсилогического</w:t>
                  </w:r>
                  <w:proofErr w:type="spellEnd"/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обсл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е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дования земель сельскох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о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зяйственного назначения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: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120A189" w14:textId="77777777" w:rsidR="002B17EC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3408B3" w14:textId="7D0B2F40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E905F" w14:textId="681C6C33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2B17EC" w:rsidRPr="00860328" w14:paraId="187AB861" w14:textId="77777777" w:rsidTr="000611EA">
              <w:trPr>
                <w:trHeight w:val="394"/>
              </w:trPr>
              <w:tc>
                <w:tcPr>
                  <w:tcW w:w="288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B1DB5F" w14:textId="77777777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9A0C9" w14:textId="256FD6FE" w:rsidR="002B17EC" w:rsidRPr="009E18E7" w:rsidRDefault="002B17EC" w:rsidP="000274F9">
                  <w:pP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в текущем финансовом году</w:t>
                  </w:r>
                </w:p>
              </w:tc>
              <w:tc>
                <w:tcPr>
                  <w:tcW w:w="9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22CCF7" w14:textId="77777777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9E742" w14:textId="4BE1E534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99735" w14:textId="77777777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17EC" w:rsidRPr="00860328" w14:paraId="47837831" w14:textId="77777777" w:rsidTr="000611EA">
              <w:trPr>
                <w:trHeight w:val="394"/>
              </w:trPr>
              <w:tc>
                <w:tcPr>
                  <w:tcW w:w="28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9F5C4" w14:textId="77777777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6292F" w14:textId="4A4EFCE4" w:rsidR="002B17EC" w:rsidRPr="009E18E7" w:rsidRDefault="002B17EC" w:rsidP="000274F9">
                  <w:pP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в году, 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предшествующе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му</w:t>
                  </w:r>
                  <w:r w:rsidRPr="009E18E7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 текущему финансовому году</w:t>
                  </w:r>
                </w:p>
              </w:tc>
              <w:tc>
                <w:tcPr>
                  <w:tcW w:w="9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0067E" w14:textId="77777777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6C6C5" w14:textId="361DE7BD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442D1C" w14:textId="77777777" w:rsidR="002B17EC" w:rsidRPr="00860328" w:rsidRDefault="002B17EC" w:rsidP="000274F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5AB7226" w14:textId="77777777" w:rsidR="009E18E7" w:rsidRPr="00860328" w:rsidRDefault="009E18E7" w:rsidP="000274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8E7" w:rsidRPr="0041377A" w14:paraId="4EC4EF49" w14:textId="77777777" w:rsidTr="000D229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DF8382" w14:textId="77777777" w:rsidR="000274F9" w:rsidRPr="006F3B60" w:rsidRDefault="000274F9" w:rsidP="00027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18E7" w:rsidRPr="0041377A" w14:paraId="3A2D2C8C" w14:textId="77777777" w:rsidTr="000D2296"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1CB449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37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D3C86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244798A7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80C71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239B8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E18E7" w:rsidRPr="0041377A" w14:paraId="36DDF937" w14:textId="77777777" w:rsidTr="000D2296">
        <w:trPr>
          <w:trHeight w:val="882"/>
        </w:trPr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EE12" w14:textId="77777777" w:rsidR="000274F9" w:rsidRDefault="000274F9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7212D57E" w14:textId="266E7568" w:rsidR="009E18E7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МП</w:t>
            </w:r>
            <w:r w:rsidRPr="004137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41377A">
              <w:rPr>
                <w:rFonts w:ascii="Times New Roman" w:hAnsi="Times New Roman" w:cs="Times New Roman"/>
                <w:sz w:val="28"/>
                <w:szCs w:val="28"/>
                <w:vertAlign w:val="subscript"/>
                <w:lang w:eastAsia="en-US"/>
              </w:rPr>
              <w:t>(при наличии)</w:t>
            </w:r>
          </w:p>
          <w:p w14:paraId="6117B2B9" w14:textId="77777777" w:rsidR="009E18E7" w:rsidRPr="009E18E7" w:rsidRDefault="009E18E7" w:rsidP="000274F9">
            <w:pPr>
              <w:spacing w:after="0" w:line="240" w:lineRule="auto"/>
              <w:jc w:val="center"/>
            </w:pP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952C6C" w14:textId="77777777" w:rsidR="009E18E7" w:rsidRPr="0041377A" w:rsidRDefault="009E18E7" w:rsidP="000274F9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 w:rsidRPr="0041377A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(подпись)</w:t>
            </w:r>
          </w:p>
        </w:tc>
        <w:tc>
          <w:tcPr>
            <w:tcW w:w="23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D60993" w14:textId="77777777" w:rsidR="009E18E7" w:rsidRPr="0041377A" w:rsidRDefault="009E18E7" w:rsidP="000274F9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 w:rsidRPr="0041377A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(расшифровка подписи)</w:t>
            </w:r>
          </w:p>
          <w:p w14:paraId="7E39F3D0" w14:textId="77777777" w:rsidR="009E18E7" w:rsidRPr="0041377A" w:rsidRDefault="009E18E7" w:rsidP="000274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4B613C" w14:textId="77777777" w:rsidR="009E18E7" w:rsidRPr="0041377A" w:rsidRDefault="009E18E7" w:rsidP="000274F9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E18E7" w:rsidRPr="0041377A" w14:paraId="209813EA" w14:textId="77777777" w:rsidTr="000D2296"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AE7237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137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Главный бухгалтер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B3DF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</w:tcPr>
          <w:p w14:paraId="57E150A5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FB396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9860B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E18E7" w:rsidRPr="0041377A" w14:paraId="375FBEBD" w14:textId="77777777" w:rsidTr="000D2296">
        <w:tc>
          <w:tcPr>
            <w:tcW w:w="1379" w:type="pct"/>
            <w:tcBorders>
              <w:top w:val="nil"/>
              <w:left w:val="nil"/>
              <w:bottom w:val="nil"/>
              <w:right w:val="nil"/>
            </w:tcBorders>
          </w:tcPr>
          <w:p w14:paraId="0540A92A" w14:textId="77777777" w:rsidR="009E18E7" w:rsidRPr="0041377A" w:rsidRDefault="009E18E7" w:rsidP="000274F9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0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A669BB" w14:textId="77777777" w:rsidR="009E18E7" w:rsidRPr="0041377A" w:rsidRDefault="009E18E7" w:rsidP="000274F9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 w:rsidRPr="0041377A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(подпись)</w:t>
            </w:r>
          </w:p>
        </w:tc>
        <w:tc>
          <w:tcPr>
            <w:tcW w:w="2314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32EAA0" w14:textId="77777777" w:rsidR="009E18E7" w:rsidRPr="0041377A" w:rsidRDefault="009E18E7" w:rsidP="000274F9">
            <w:pPr>
              <w:pStyle w:val="af3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 w:rsidRPr="0041377A"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  <w:t>(расшифровка подписи)</w:t>
            </w:r>
          </w:p>
        </w:tc>
      </w:tr>
    </w:tbl>
    <w:p w14:paraId="6F251E7E" w14:textId="77777777" w:rsidR="009E18E7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«__»_________________ 20___ г.</w:t>
      </w:r>
    </w:p>
    <w:p w14:paraId="7E0FACB3" w14:textId="77777777" w:rsidR="009E18E7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A6142A4" w14:textId="77777777" w:rsidR="009E18E7" w:rsidRDefault="009E18E7" w:rsidP="00027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003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984"/>
        <w:gridCol w:w="5047"/>
      </w:tblGrid>
      <w:tr w:rsidR="009E18E7" w:rsidRPr="00A46FE1" w14:paraId="7D94C269" w14:textId="77777777" w:rsidTr="000D2296">
        <w:tc>
          <w:tcPr>
            <w:tcW w:w="4984" w:type="dxa"/>
          </w:tcPr>
          <w:p w14:paraId="404671E8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</w:p>
          <w:p w14:paraId="698CB36F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5CCA794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сельского хозяйства и перер</w:t>
            </w: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батывающей промышленности Краснода</w:t>
            </w: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5047" w:type="dxa"/>
          </w:tcPr>
          <w:p w14:paraId="2745B514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  <w:p w14:paraId="384091B7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022DDF8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74AA2751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(полное наименование получателя)</w:t>
            </w:r>
          </w:p>
          <w:p w14:paraId="3EB33F6B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18E7" w14:paraId="32AB1D22" w14:textId="77777777" w:rsidTr="000D2296">
        <w:tc>
          <w:tcPr>
            <w:tcW w:w="4984" w:type="dxa"/>
          </w:tcPr>
          <w:p w14:paraId="4EF32E7B" w14:textId="77777777" w:rsidR="009E18E7" w:rsidRPr="00A46FE1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53EF9" w14:textId="09E5BAB2" w:rsidR="009E18E7" w:rsidRPr="00A835BE" w:rsidRDefault="00A81299" w:rsidP="00A81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Начальник управления растениеводства</w:t>
            </w:r>
          </w:p>
          <w:p w14:paraId="5CFDC1D4" w14:textId="77777777" w:rsidR="009E18E7" w:rsidRDefault="009E18E7" w:rsidP="00027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E01C719" w14:textId="77777777" w:rsidR="009E18E7" w:rsidRDefault="009E18E7" w:rsidP="00027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3FBED4" w14:textId="7804CD6B" w:rsidR="009E18E7" w:rsidRPr="00A46FE1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___________    </w:t>
            </w:r>
            <w:r w:rsidR="00A81299">
              <w:rPr>
                <w:rFonts w:ascii="Times New Roman" w:hAnsi="Times New Roman" w:cs="Times New Roman"/>
                <w:sz w:val="26"/>
                <w:szCs w:val="26"/>
              </w:rPr>
              <w:t>С.А. Сенченко</w:t>
            </w:r>
          </w:p>
          <w:p w14:paraId="2988C66D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(подпись)            </w:t>
            </w:r>
          </w:p>
          <w:p w14:paraId="7F30FD5D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  <w:p w14:paraId="1574DAB7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3EF750C2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30E1F7BF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67EA28FC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1D333A25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08EB033D" w14:textId="77777777" w:rsidR="009E18E7" w:rsidRPr="00A46FE1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7" w:type="dxa"/>
          </w:tcPr>
          <w:p w14:paraId="3AE7EF03" w14:textId="77777777" w:rsidR="009E18E7" w:rsidRPr="00A46FE1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EC9143D" w14:textId="77777777" w:rsidR="009E18E7" w:rsidRPr="00A46FE1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Уполномоченное лицо:</w:t>
            </w:r>
          </w:p>
          <w:p w14:paraId="331A534F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3FACDF3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17BBAB5C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     __________________</w:t>
            </w:r>
          </w:p>
          <w:p w14:paraId="15A9B839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(подпись)                        (расшифровка подписи)</w:t>
            </w:r>
          </w:p>
          <w:p w14:paraId="3E133F88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14:paraId="2B0D2758" w14:textId="77777777" w:rsidR="009E18E7" w:rsidRDefault="009E18E7" w:rsidP="000274F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46F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(при наличии печати)</w:t>
            </w:r>
          </w:p>
        </w:tc>
      </w:tr>
    </w:tbl>
    <w:p w14:paraId="783343B6" w14:textId="77777777" w:rsidR="009E18E7" w:rsidRDefault="009E18E7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1B99AC5" w14:textId="77777777" w:rsidR="009E18E7" w:rsidRDefault="009E18E7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sectPr w:rsidR="009E18E7" w:rsidSect="000E56D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E4E82D" w15:done="0"/>
  <w15:commentEx w15:paraId="138DD64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6ABC3" w14:textId="77777777" w:rsidR="008668AA" w:rsidRDefault="008668AA" w:rsidP="006C3F58">
      <w:pPr>
        <w:spacing w:after="0" w:line="240" w:lineRule="auto"/>
      </w:pPr>
      <w:r>
        <w:separator/>
      </w:r>
    </w:p>
  </w:endnote>
  <w:endnote w:type="continuationSeparator" w:id="0">
    <w:p w14:paraId="145894BF" w14:textId="77777777" w:rsidR="008668AA" w:rsidRDefault="008668AA" w:rsidP="006C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DB96B" w14:textId="77777777" w:rsidR="008668AA" w:rsidRDefault="008668AA" w:rsidP="006C3F58">
      <w:pPr>
        <w:spacing w:after="0" w:line="240" w:lineRule="auto"/>
      </w:pPr>
      <w:r>
        <w:separator/>
      </w:r>
    </w:p>
  </w:footnote>
  <w:footnote w:type="continuationSeparator" w:id="0">
    <w:p w14:paraId="5801D419" w14:textId="77777777" w:rsidR="008668AA" w:rsidRDefault="008668AA" w:rsidP="006C3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263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9322B2B" w14:textId="77777777" w:rsidR="008668AA" w:rsidRPr="006C3F58" w:rsidRDefault="008668A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C3F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C3F5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274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4AEEDFB" w14:textId="77777777" w:rsidR="008668AA" w:rsidRDefault="008668AA">
    <w:pPr>
      <w:pStyle w:val="a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рлова Юлия Владимировна">
    <w15:presenceInfo w15:providerId="AD" w15:userId="S-1-5-21-582844254-2543150042-289752549-5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58"/>
    <w:rsid w:val="00013F11"/>
    <w:rsid w:val="00024993"/>
    <w:rsid w:val="000274F9"/>
    <w:rsid w:val="00050E81"/>
    <w:rsid w:val="00052795"/>
    <w:rsid w:val="0006046B"/>
    <w:rsid w:val="000C1827"/>
    <w:rsid w:val="000D5926"/>
    <w:rsid w:val="000E56DF"/>
    <w:rsid w:val="000E6F49"/>
    <w:rsid w:val="000F09EC"/>
    <w:rsid w:val="00106A37"/>
    <w:rsid w:val="001136EC"/>
    <w:rsid w:val="00120622"/>
    <w:rsid w:val="00140799"/>
    <w:rsid w:val="00153FE8"/>
    <w:rsid w:val="0016392E"/>
    <w:rsid w:val="00175E14"/>
    <w:rsid w:val="001B6BB7"/>
    <w:rsid w:val="001C6652"/>
    <w:rsid w:val="0022731D"/>
    <w:rsid w:val="0023694C"/>
    <w:rsid w:val="00236A1B"/>
    <w:rsid w:val="0024655D"/>
    <w:rsid w:val="002651F0"/>
    <w:rsid w:val="002763B2"/>
    <w:rsid w:val="002A4A23"/>
    <w:rsid w:val="002B17EC"/>
    <w:rsid w:val="002B4727"/>
    <w:rsid w:val="002B68DF"/>
    <w:rsid w:val="002B769E"/>
    <w:rsid w:val="002D41FC"/>
    <w:rsid w:val="002E0023"/>
    <w:rsid w:val="00304EE4"/>
    <w:rsid w:val="00331116"/>
    <w:rsid w:val="00381BC4"/>
    <w:rsid w:val="00387DE2"/>
    <w:rsid w:val="003978FE"/>
    <w:rsid w:val="003A086D"/>
    <w:rsid w:val="003A5966"/>
    <w:rsid w:val="003A6868"/>
    <w:rsid w:val="003B2887"/>
    <w:rsid w:val="003C5E7B"/>
    <w:rsid w:val="003D2B17"/>
    <w:rsid w:val="003F32E3"/>
    <w:rsid w:val="00404A99"/>
    <w:rsid w:val="00415EB0"/>
    <w:rsid w:val="00432747"/>
    <w:rsid w:val="004409A9"/>
    <w:rsid w:val="00440CA8"/>
    <w:rsid w:val="004578AB"/>
    <w:rsid w:val="00460131"/>
    <w:rsid w:val="0048530F"/>
    <w:rsid w:val="004928B2"/>
    <w:rsid w:val="0049668A"/>
    <w:rsid w:val="004D3E61"/>
    <w:rsid w:val="004E60C0"/>
    <w:rsid w:val="004F3351"/>
    <w:rsid w:val="00521614"/>
    <w:rsid w:val="00524AEB"/>
    <w:rsid w:val="00525D60"/>
    <w:rsid w:val="00571751"/>
    <w:rsid w:val="005751AD"/>
    <w:rsid w:val="00577902"/>
    <w:rsid w:val="00591F35"/>
    <w:rsid w:val="005976B0"/>
    <w:rsid w:val="005C2BAB"/>
    <w:rsid w:val="005D3061"/>
    <w:rsid w:val="00605290"/>
    <w:rsid w:val="0061336A"/>
    <w:rsid w:val="00663743"/>
    <w:rsid w:val="00682621"/>
    <w:rsid w:val="00687A71"/>
    <w:rsid w:val="006A180D"/>
    <w:rsid w:val="006C3F58"/>
    <w:rsid w:val="006E2628"/>
    <w:rsid w:val="006F0FBB"/>
    <w:rsid w:val="006F5A34"/>
    <w:rsid w:val="007178C1"/>
    <w:rsid w:val="00721DE6"/>
    <w:rsid w:val="007252C4"/>
    <w:rsid w:val="00741093"/>
    <w:rsid w:val="00742A7C"/>
    <w:rsid w:val="00780A93"/>
    <w:rsid w:val="00782B6B"/>
    <w:rsid w:val="007A48CB"/>
    <w:rsid w:val="007C19E5"/>
    <w:rsid w:val="00812612"/>
    <w:rsid w:val="0085382E"/>
    <w:rsid w:val="00854416"/>
    <w:rsid w:val="008668AA"/>
    <w:rsid w:val="008809C2"/>
    <w:rsid w:val="0089485B"/>
    <w:rsid w:val="008A0458"/>
    <w:rsid w:val="008D2AE3"/>
    <w:rsid w:val="00902C76"/>
    <w:rsid w:val="00944421"/>
    <w:rsid w:val="0095682B"/>
    <w:rsid w:val="009867C6"/>
    <w:rsid w:val="00991657"/>
    <w:rsid w:val="009C0218"/>
    <w:rsid w:val="009E18E7"/>
    <w:rsid w:val="00A0427F"/>
    <w:rsid w:val="00A1390B"/>
    <w:rsid w:val="00A4475B"/>
    <w:rsid w:val="00A55CBE"/>
    <w:rsid w:val="00A66876"/>
    <w:rsid w:val="00A75B47"/>
    <w:rsid w:val="00A81299"/>
    <w:rsid w:val="00AB41B2"/>
    <w:rsid w:val="00AC0144"/>
    <w:rsid w:val="00AC2A99"/>
    <w:rsid w:val="00AC5767"/>
    <w:rsid w:val="00AC5E02"/>
    <w:rsid w:val="00AD30DD"/>
    <w:rsid w:val="00AE66B0"/>
    <w:rsid w:val="00B03B64"/>
    <w:rsid w:val="00B11371"/>
    <w:rsid w:val="00B25F29"/>
    <w:rsid w:val="00B32F6F"/>
    <w:rsid w:val="00B33AE6"/>
    <w:rsid w:val="00B36F30"/>
    <w:rsid w:val="00B475E8"/>
    <w:rsid w:val="00B64BC5"/>
    <w:rsid w:val="00B65CC7"/>
    <w:rsid w:val="00B83749"/>
    <w:rsid w:val="00B934C2"/>
    <w:rsid w:val="00BB588B"/>
    <w:rsid w:val="00BC1ECD"/>
    <w:rsid w:val="00BD518E"/>
    <w:rsid w:val="00C2501B"/>
    <w:rsid w:val="00C31032"/>
    <w:rsid w:val="00C33E07"/>
    <w:rsid w:val="00C36E59"/>
    <w:rsid w:val="00C45E68"/>
    <w:rsid w:val="00C54D7B"/>
    <w:rsid w:val="00C7538D"/>
    <w:rsid w:val="00C97186"/>
    <w:rsid w:val="00CA40A1"/>
    <w:rsid w:val="00CA7BAE"/>
    <w:rsid w:val="00CB5151"/>
    <w:rsid w:val="00CB636F"/>
    <w:rsid w:val="00CC00B2"/>
    <w:rsid w:val="00CF217F"/>
    <w:rsid w:val="00D1323B"/>
    <w:rsid w:val="00D52FD8"/>
    <w:rsid w:val="00D54CA0"/>
    <w:rsid w:val="00D669EE"/>
    <w:rsid w:val="00D72545"/>
    <w:rsid w:val="00D745A0"/>
    <w:rsid w:val="00D94D45"/>
    <w:rsid w:val="00DB4ACE"/>
    <w:rsid w:val="00DC761D"/>
    <w:rsid w:val="00DD4455"/>
    <w:rsid w:val="00DE1156"/>
    <w:rsid w:val="00DF288E"/>
    <w:rsid w:val="00E1529E"/>
    <w:rsid w:val="00E33D24"/>
    <w:rsid w:val="00E95E37"/>
    <w:rsid w:val="00EE2B6F"/>
    <w:rsid w:val="00EE62D2"/>
    <w:rsid w:val="00EE7BAD"/>
    <w:rsid w:val="00F0465E"/>
    <w:rsid w:val="00F42A98"/>
    <w:rsid w:val="00F435DF"/>
    <w:rsid w:val="00F51273"/>
    <w:rsid w:val="00F65A26"/>
    <w:rsid w:val="00F670C8"/>
    <w:rsid w:val="00F73DD2"/>
    <w:rsid w:val="00F73FC7"/>
    <w:rsid w:val="00F81D0E"/>
    <w:rsid w:val="00F84A1A"/>
    <w:rsid w:val="00FB753F"/>
    <w:rsid w:val="00FD610E"/>
    <w:rsid w:val="00FE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1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C3F5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C3F58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F58"/>
  </w:style>
  <w:style w:type="paragraph" w:styleId="a7">
    <w:name w:val="footer"/>
    <w:basedOn w:val="a"/>
    <w:link w:val="a8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F58"/>
  </w:style>
  <w:style w:type="paragraph" w:styleId="a9">
    <w:name w:val="Balloon Text"/>
    <w:basedOn w:val="a"/>
    <w:link w:val="aa"/>
    <w:uiPriority w:val="99"/>
    <w:semiHidden/>
    <w:unhideWhenUsed/>
    <w:rsid w:val="001C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65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D610E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780A9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0A9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80A9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0A9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80A93"/>
    <w:rPr>
      <w:b/>
      <w:bCs/>
      <w:sz w:val="20"/>
      <w:szCs w:val="20"/>
    </w:rPr>
  </w:style>
  <w:style w:type="paragraph" w:customStyle="1" w:styleId="af2">
    <w:name w:val="Мой"/>
    <w:basedOn w:val="a"/>
    <w:uiPriority w:val="99"/>
    <w:rsid w:val="00E1529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Нормальный (таблица)"/>
    <w:basedOn w:val="a"/>
    <w:next w:val="a"/>
    <w:uiPriority w:val="99"/>
    <w:rsid w:val="009E18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C3F5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C3F58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F58"/>
  </w:style>
  <w:style w:type="paragraph" w:styleId="a7">
    <w:name w:val="footer"/>
    <w:basedOn w:val="a"/>
    <w:link w:val="a8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F58"/>
  </w:style>
  <w:style w:type="paragraph" w:styleId="a9">
    <w:name w:val="Balloon Text"/>
    <w:basedOn w:val="a"/>
    <w:link w:val="aa"/>
    <w:uiPriority w:val="99"/>
    <w:semiHidden/>
    <w:unhideWhenUsed/>
    <w:rsid w:val="001C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65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D610E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780A9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0A9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80A9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0A9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80A93"/>
    <w:rPr>
      <w:b/>
      <w:bCs/>
      <w:sz w:val="20"/>
      <w:szCs w:val="20"/>
    </w:rPr>
  </w:style>
  <w:style w:type="paragraph" w:customStyle="1" w:styleId="af2">
    <w:name w:val="Мой"/>
    <w:basedOn w:val="a"/>
    <w:uiPriority w:val="99"/>
    <w:rsid w:val="00E1529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3">
    <w:name w:val="Нормальный (таблица)"/>
    <w:basedOn w:val="a"/>
    <w:next w:val="a"/>
    <w:uiPriority w:val="99"/>
    <w:rsid w:val="009E18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A8E2E-9CDD-45D5-B600-B38C97F9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9</Pages>
  <Words>2574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Кирсанов Алексей Александрович</cp:lastModifiedBy>
  <cp:revision>47</cp:revision>
  <cp:lastPrinted>2020-06-15T11:00:00Z</cp:lastPrinted>
  <dcterms:created xsi:type="dcterms:W3CDTF">2020-05-07T08:30:00Z</dcterms:created>
  <dcterms:modified xsi:type="dcterms:W3CDTF">2020-08-03T06:44:00Z</dcterms:modified>
</cp:coreProperties>
</file>